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Приложение </w:t>
      </w:r>
      <w:r w:rsidR="00EB7D6B">
        <w:rPr>
          <w:sz w:val="28"/>
          <w:szCs w:val="28"/>
        </w:rPr>
        <w:t>2</w:t>
      </w:r>
    </w:p>
    <w:p w:rsidR="00EB5394" w:rsidRDefault="00EB5394" w:rsidP="00EB5394">
      <w:pPr>
        <w:spacing w:before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 решению Думы Чудовского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муниципального района</w:t>
      </w:r>
    </w:p>
    <w:p w:rsidR="00EB5394" w:rsidRDefault="00EB5394" w:rsidP="00EB539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от 30.05.2019 № 335</w:t>
      </w:r>
    </w:p>
    <w:p w:rsidR="00EB7D6B" w:rsidRDefault="00EB7D6B" w:rsidP="00EB5394">
      <w:pPr>
        <w:rPr>
          <w:sz w:val="28"/>
          <w:szCs w:val="28"/>
        </w:rPr>
      </w:pPr>
    </w:p>
    <w:p w:rsidR="00EB7D6B" w:rsidRDefault="00EB7D6B" w:rsidP="00EB7D6B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Доходы бюджета муниципального района за 2018 год </w:t>
      </w:r>
    </w:p>
    <w:p w:rsidR="00EB7D6B" w:rsidRDefault="00EB7D6B" w:rsidP="00EB7D6B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кодам видов доходов, подвидов доходов, классификации операций</w:t>
      </w:r>
    </w:p>
    <w:p w:rsidR="00EB7D6B" w:rsidRDefault="00EB7D6B" w:rsidP="00EB7D6B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сектора государственного управления, </w:t>
      </w:r>
      <w:proofErr w:type="gramStart"/>
      <w:r>
        <w:rPr>
          <w:b/>
          <w:sz w:val="28"/>
          <w:szCs w:val="28"/>
        </w:rPr>
        <w:t>относящихся</w:t>
      </w:r>
      <w:proofErr w:type="gramEnd"/>
      <w:r>
        <w:rPr>
          <w:b/>
          <w:sz w:val="28"/>
          <w:szCs w:val="28"/>
        </w:rPr>
        <w:t xml:space="preserve"> к доходам бюджета</w:t>
      </w:r>
    </w:p>
    <w:p w:rsidR="00EB7D6B" w:rsidRDefault="00EB7D6B" w:rsidP="00EB7D6B">
      <w:pPr>
        <w:spacing w:line="240" w:lineRule="exact"/>
        <w:jc w:val="center"/>
        <w:rPr>
          <w:b/>
          <w:sz w:val="28"/>
          <w:szCs w:val="28"/>
        </w:rPr>
      </w:pPr>
    </w:p>
    <w:p w:rsidR="00EB7D6B" w:rsidRDefault="00EB7D6B" w:rsidP="00EB7D6B">
      <w:pPr>
        <w:spacing w:line="240" w:lineRule="exact"/>
        <w:jc w:val="right"/>
      </w:pPr>
      <w:r w:rsidRPr="00346A99"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694"/>
        <w:gridCol w:w="1807"/>
      </w:tblGrid>
      <w:tr w:rsidR="00EB7D6B" w:rsidRPr="005409B7" w:rsidTr="00EB7D6B">
        <w:tc>
          <w:tcPr>
            <w:tcW w:w="2716" w:type="pct"/>
            <w:shd w:val="clear" w:color="auto" w:fill="auto"/>
          </w:tcPr>
          <w:p w:rsidR="00EB7D6B" w:rsidRPr="005409B7" w:rsidRDefault="00EB7D6B" w:rsidP="00EB7D6B">
            <w:pPr>
              <w:jc w:val="center"/>
            </w:pPr>
            <w:r w:rsidRPr="005409B7">
              <w:t>Наименование</w:t>
            </w:r>
          </w:p>
        </w:tc>
        <w:tc>
          <w:tcPr>
            <w:tcW w:w="1367" w:type="pct"/>
            <w:shd w:val="clear" w:color="auto" w:fill="auto"/>
          </w:tcPr>
          <w:p w:rsidR="00EB7D6B" w:rsidRPr="005409B7" w:rsidRDefault="00EB7D6B" w:rsidP="00EB7D6B">
            <w:pPr>
              <w:jc w:val="center"/>
            </w:pPr>
            <w:r w:rsidRPr="005409B7">
              <w:t>Код дохода</w:t>
            </w:r>
          </w:p>
          <w:p w:rsidR="00EB7D6B" w:rsidRPr="005409B7" w:rsidRDefault="00EB7D6B" w:rsidP="00EB7D6B">
            <w:pPr>
              <w:jc w:val="center"/>
            </w:pPr>
            <w:r w:rsidRPr="005409B7">
              <w:t>по бюджетной</w:t>
            </w:r>
          </w:p>
          <w:p w:rsidR="00EB7D6B" w:rsidRPr="005409B7" w:rsidRDefault="00EB7D6B" w:rsidP="00EB7D6B">
            <w:pPr>
              <w:jc w:val="center"/>
            </w:pPr>
            <w:r w:rsidRPr="005409B7">
              <w:t>классификации</w:t>
            </w:r>
          </w:p>
        </w:tc>
        <w:tc>
          <w:tcPr>
            <w:tcW w:w="917" w:type="pct"/>
            <w:shd w:val="clear" w:color="auto" w:fill="auto"/>
          </w:tcPr>
          <w:p w:rsidR="00EB7D6B" w:rsidRPr="00997ABB" w:rsidRDefault="00EB7D6B" w:rsidP="00EB7D6B">
            <w:pPr>
              <w:jc w:val="center"/>
            </w:pPr>
            <w:r w:rsidRPr="00997ABB">
              <w:t>Кассовое</w:t>
            </w:r>
          </w:p>
          <w:p w:rsidR="00EB7D6B" w:rsidRPr="00997ABB" w:rsidRDefault="00EB7D6B" w:rsidP="00EB7D6B">
            <w:pPr>
              <w:jc w:val="center"/>
            </w:pPr>
            <w:r w:rsidRPr="00997ABB">
              <w:t>исполнение</w:t>
            </w:r>
          </w:p>
        </w:tc>
      </w:tr>
      <w:tr w:rsidR="00EB7D6B" w:rsidRPr="005409B7" w:rsidTr="00EB7D6B">
        <w:tc>
          <w:tcPr>
            <w:tcW w:w="2716" w:type="pct"/>
            <w:shd w:val="clear" w:color="auto" w:fill="auto"/>
          </w:tcPr>
          <w:p w:rsidR="00EB7D6B" w:rsidRPr="005409B7" w:rsidRDefault="00EB7D6B" w:rsidP="00EB7D6B">
            <w:pPr>
              <w:jc w:val="center"/>
            </w:pPr>
            <w:r w:rsidRPr="005409B7">
              <w:t>1</w:t>
            </w:r>
          </w:p>
        </w:tc>
        <w:tc>
          <w:tcPr>
            <w:tcW w:w="1367" w:type="pct"/>
            <w:shd w:val="clear" w:color="auto" w:fill="auto"/>
          </w:tcPr>
          <w:p w:rsidR="00EB7D6B" w:rsidRPr="005409B7" w:rsidRDefault="00EB7D6B" w:rsidP="00EB7D6B">
            <w:pPr>
              <w:jc w:val="center"/>
            </w:pPr>
            <w:r w:rsidRPr="005409B7">
              <w:t>2</w:t>
            </w:r>
          </w:p>
        </w:tc>
        <w:tc>
          <w:tcPr>
            <w:tcW w:w="917" w:type="pct"/>
            <w:shd w:val="clear" w:color="auto" w:fill="auto"/>
          </w:tcPr>
          <w:p w:rsidR="00EB7D6B" w:rsidRPr="00997ABB" w:rsidRDefault="00EB7D6B" w:rsidP="00EB7D6B">
            <w:pPr>
              <w:jc w:val="center"/>
            </w:pPr>
            <w:r w:rsidRPr="00997ABB">
              <w:t>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t>Доходы бюджета - всего,</w:t>
            </w:r>
            <w:r>
              <w:rPr>
                <w:b/>
                <w:bCs/>
              </w:rPr>
              <w:t xml:space="preserve"> </w:t>
            </w:r>
            <w:r w:rsidRPr="005409B7">
              <w:rPr>
                <w:b/>
                <w:bCs/>
              </w:rPr>
              <w:t>в том числе: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Х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</w:rPr>
            </w:pPr>
            <w:r w:rsidRPr="00997ABB">
              <w:rPr>
                <w:b/>
              </w:rPr>
              <w:t>553 811 325,64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00010000000000000000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/>
              </w:rPr>
            </w:pPr>
            <w:bookmarkStart w:id="0" w:name="_GoBack"/>
            <w:bookmarkEnd w:id="0"/>
            <w:r w:rsidRPr="00997ABB">
              <w:rPr>
                <w:b/>
              </w:rPr>
              <w:t>212 144 436,36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t>НАЛОГИ НА ПРИБЫЛЬ,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00010100000000000000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</w:rPr>
            </w:pPr>
            <w:r w:rsidRPr="00997ABB">
              <w:rPr>
                <w:b/>
              </w:rPr>
              <w:t>171 678 949,94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Налог на доходы физических лиц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00010102000010000110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</w:pPr>
            <w:r w:rsidRPr="00997ABB">
              <w:t>171 678 949,94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81505">
              <w:rPr>
                <w:bCs/>
              </w:rPr>
              <w:t>Налог на доходы физических лиц с доходов, и</w:t>
            </w:r>
            <w:r w:rsidRPr="00181505">
              <w:rPr>
                <w:bCs/>
              </w:rPr>
              <w:t>с</w:t>
            </w:r>
            <w:r w:rsidRPr="00181505">
              <w:rPr>
                <w:bCs/>
              </w:rPr>
              <w:t>точником которых является налоговый агент, за исключением доходов, в отношении которых и</w:t>
            </w:r>
            <w:r w:rsidRPr="00181505">
              <w:rPr>
                <w:bCs/>
              </w:rPr>
              <w:t>с</w:t>
            </w:r>
            <w:r w:rsidRPr="00181505">
              <w:rPr>
                <w:bCs/>
              </w:rPr>
              <w:t>числение и уплата налога осуществляются в с</w:t>
            </w:r>
            <w:r w:rsidRPr="00181505">
              <w:rPr>
                <w:bCs/>
              </w:rPr>
              <w:t>о</w:t>
            </w:r>
            <w:r w:rsidRPr="00181505">
              <w:rPr>
                <w:bCs/>
              </w:rPr>
              <w:t>ответствии со статьями 227, 227.1 и 228 Налог</w:t>
            </w:r>
            <w:r w:rsidRPr="00181505">
              <w:rPr>
                <w:bCs/>
              </w:rPr>
              <w:t>о</w:t>
            </w:r>
            <w:r w:rsidRPr="00181505">
              <w:rPr>
                <w:bCs/>
              </w:rPr>
              <w:t>вого кодекса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81505">
              <w:rPr>
                <w:bCs/>
              </w:rPr>
              <w:t>00010102010010000110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169 008 092,09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47D3C">
              <w:rPr>
                <w:bCs/>
              </w:rPr>
              <w:t>Налог на доходы физических лиц с доходов, п</w:t>
            </w:r>
            <w:r w:rsidRPr="00147D3C">
              <w:rPr>
                <w:bCs/>
              </w:rPr>
              <w:t>о</w:t>
            </w:r>
            <w:r w:rsidRPr="00147D3C">
              <w:rPr>
                <w:bCs/>
              </w:rPr>
              <w:t>лученных от осуществления деятельности физ</w:t>
            </w:r>
            <w:r w:rsidRPr="00147D3C">
              <w:rPr>
                <w:bCs/>
              </w:rPr>
              <w:t>и</w:t>
            </w:r>
            <w:r w:rsidRPr="00147D3C">
              <w:rPr>
                <w:bCs/>
              </w:rPr>
              <w:t>ческими лицами, зарегистрированными в кач</w:t>
            </w:r>
            <w:r w:rsidRPr="00147D3C">
              <w:rPr>
                <w:bCs/>
              </w:rPr>
              <w:t>е</w:t>
            </w:r>
            <w:r w:rsidRPr="00147D3C">
              <w:rPr>
                <w:bCs/>
              </w:rPr>
              <w:t>стве индивидуальных предпринимателей, нот</w:t>
            </w:r>
            <w:r w:rsidRPr="00147D3C">
              <w:rPr>
                <w:bCs/>
              </w:rPr>
              <w:t>а</w:t>
            </w:r>
            <w:r w:rsidRPr="00147D3C">
              <w:rPr>
                <w:bCs/>
              </w:rPr>
              <w:t>риусов, занимающихся частной практикой, адв</w:t>
            </w:r>
            <w:r w:rsidRPr="00147D3C">
              <w:rPr>
                <w:bCs/>
              </w:rPr>
              <w:t>о</w:t>
            </w:r>
            <w:r w:rsidRPr="00147D3C">
              <w:rPr>
                <w:bCs/>
              </w:rPr>
              <w:t>катов, учредивших адвокатские кабинеты, и др</w:t>
            </w:r>
            <w:r w:rsidRPr="00147D3C">
              <w:rPr>
                <w:bCs/>
              </w:rPr>
              <w:t>у</w:t>
            </w:r>
            <w:r w:rsidRPr="00147D3C">
              <w:rPr>
                <w:bCs/>
              </w:rPr>
              <w:t>гих лиц, занимающихся частной практикой в с</w:t>
            </w:r>
            <w:r w:rsidRPr="00147D3C">
              <w:rPr>
                <w:bCs/>
              </w:rPr>
              <w:t>о</w:t>
            </w:r>
            <w:r w:rsidRPr="00147D3C">
              <w:rPr>
                <w:bCs/>
              </w:rPr>
              <w:t>ответствии со статьей 227 Налогового кодекса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81505">
              <w:rPr>
                <w:bCs/>
              </w:rPr>
              <w:t>00010102020010000110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613 069,66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47D3C">
              <w:rPr>
                <w:bCs/>
              </w:rPr>
              <w:t>Налог на доходы физических лиц с доходов, п</w:t>
            </w:r>
            <w:r w:rsidRPr="00147D3C">
              <w:rPr>
                <w:bCs/>
              </w:rPr>
              <w:t>о</w:t>
            </w:r>
            <w:r w:rsidRPr="00147D3C">
              <w:rPr>
                <w:bCs/>
              </w:rPr>
              <w:t>лученных физическими лицами в соответствии со статьей 228 Налогового кодекса Российской Ф</w:t>
            </w:r>
            <w:r w:rsidRPr="00147D3C">
              <w:rPr>
                <w:bCs/>
              </w:rPr>
              <w:t>е</w:t>
            </w:r>
            <w:r w:rsidRPr="00147D3C">
              <w:rPr>
                <w:bCs/>
              </w:rPr>
              <w:t>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81505">
              <w:rPr>
                <w:bCs/>
              </w:rPr>
              <w:t>00010102030010000110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1 337 253,88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47D3C">
              <w:rPr>
                <w:bCs/>
              </w:rPr>
              <w:t>Налог на доходы физических лиц в виде фикс</w:t>
            </w:r>
            <w:r w:rsidRPr="00147D3C">
              <w:rPr>
                <w:bCs/>
              </w:rPr>
              <w:t>и</w:t>
            </w:r>
            <w:r w:rsidRPr="00147D3C">
              <w:rPr>
                <w:bCs/>
              </w:rPr>
              <w:t>рованных авансовых платежей с доходов, пол</w:t>
            </w:r>
            <w:r w:rsidRPr="00147D3C">
              <w:rPr>
                <w:bCs/>
              </w:rPr>
              <w:t>у</w:t>
            </w:r>
            <w:r w:rsidRPr="00147D3C">
              <w:rPr>
                <w:bCs/>
              </w:rPr>
              <w:t>ченных физическими лицами, являющимися ин</w:t>
            </w:r>
            <w:r w:rsidRPr="00147D3C">
              <w:rPr>
                <w:bCs/>
              </w:rPr>
              <w:t>о</w:t>
            </w:r>
            <w:r w:rsidRPr="00147D3C">
              <w:rPr>
                <w:bCs/>
              </w:rPr>
              <w:t>странными гражданами, осуществляющими тр</w:t>
            </w:r>
            <w:r w:rsidRPr="00147D3C">
              <w:rPr>
                <w:bCs/>
              </w:rPr>
              <w:t>у</w:t>
            </w:r>
            <w:r w:rsidRPr="00147D3C">
              <w:rPr>
                <w:bCs/>
              </w:rPr>
              <w:t>довую деятельность по найму на основании п</w:t>
            </w:r>
            <w:r w:rsidRPr="00147D3C">
              <w:rPr>
                <w:bCs/>
              </w:rPr>
              <w:t>а</w:t>
            </w:r>
            <w:r w:rsidRPr="00147D3C">
              <w:rPr>
                <w:bCs/>
              </w:rPr>
              <w:t>тента в соответствии со статьей 227.1 Налогового кодекса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81505">
              <w:rPr>
                <w:bCs/>
              </w:rPr>
              <w:t>00010102040010000110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720 534,31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00010500000000000000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25 683 498,00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097893" w:rsidRDefault="00EB7D6B" w:rsidP="00EB7D6B">
            <w:pPr>
              <w:jc w:val="both"/>
              <w:rPr>
                <w:bCs/>
              </w:rPr>
            </w:pPr>
            <w:r w:rsidRPr="00097893">
              <w:rPr>
                <w:bCs/>
              </w:rPr>
              <w:t>Налог, взимаемый в связи с применением упр</w:t>
            </w:r>
            <w:r w:rsidRPr="00097893">
              <w:rPr>
                <w:bCs/>
              </w:rPr>
              <w:t>о</w:t>
            </w:r>
            <w:r w:rsidRPr="00097893">
              <w:rPr>
                <w:bCs/>
              </w:rPr>
              <w:t>щенной системы налогообложения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097893" w:rsidRDefault="00EB7D6B" w:rsidP="00EB7D6B">
            <w:pPr>
              <w:jc w:val="center"/>
              <w:rPr>
                <w:bCs/>
              </w:rPr>
            </w:pPr>
            <w:r w:rsidRPr="00097893">
              <w:rPr>
                <w:bCs/>
              </w:rPr>
              <w:t>00010501000000000110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7 972 498,13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097893" w:rsidRDefault="00EB7D6B" w:rsidP="00EB7D6B">
            <w:pPr>
              <w:jc w:val="both"/>
              <w:rPr>
                <w:bCs/>
              </w:rPr>
            </w:pPr>
            <w:r w:rsidRPr="00097893">
              <w:rPr>
                <w:bCs/>
              </w:rPr>
              <w:t>Налог, взимаемый с налогоплательщиков, в</w:t>
            </w:r>
            <w:r w:rsidRPr="00097893">
              <w:rPr>
                <w:bCs/>
              </w:rPr>
              <w:t>ы</w:t>
            </w:r>
            <w:r w:rsidRPr="00097893">
              <w:rPr>
                <w:bCs/>
              </w:rPr>
              <w:t>бравших в качестве объекта налогообложения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097893" w:rsidRDefault="00EB7D6B" w:rsidP="00EB7D6B">
            <w:pPr>
              <w:jc w:val="center"/>
              <w:rPr>
                <w:bCs/>
              </w:rPr>
            </w:pPr>
            <w:r w:rsidRPr="00097893">
              <w:rPr>
                <w:bCs/>
              </w:rPr>
              <w:t>00010501010010000110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5 111 584,92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D605A0" w:rsidRDefault="00EB7D6B" w:rsidP="00EB7D6B">
            <w:pPr>
              <w:jc w:val="both"/>
              <w:rPr>
                <w:bCs/>
              </w:rPr>
            </w:pPr>
            <w:r w:rsidRPr="00D605A0">
              <w:rPr>
                <w:bCs/>
              </w:rPr>
              <w:t>Налог, взимаемый с налогоплательщиков, в</w:t>
            </w:r>
            <w:r w:rsidRPr="00D605A0">
              <w:rPr>
                <w:bCs/>
              </w:rPr>
              <w:t>ы</w:t>
            </w:r>
            <w:r w:rsidRPr="00D605A0">
              <w:rPr>
                <w:bCs/>
              </w:rPr>
              <w:t xml:space="preserve">бравших в качестве объекта налогообложения 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D605A0" w:rsidRDefault="00EB7D6B" w:rsidP="00EB7D6B">
            <w:pPr>
              <w:jc w:val="center"/>
              <w:rPr>
                <w:bCs/>
              </w:rPr>
            </w:pPr>
            <w:r w:rsidRPr="00D605A0">
              <w:rPr>
                <w:bCs/>
              </w:rPr>
              <w:t>00010501020010000110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2 860 913,21</w:t>
            </w:r>
          </w:p>
        </w:tc>
      </w:tr>
    </w:tbl>
    <w:p w:rsidR="00EB7D6B" w:rsidRDefault="00EB7D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694"/>
        <w:gridCol w:w="1807"/>
      </w:tblGrid>
      <w:tr w:rsidR="00EB7D6B" w:rsidRPr="00997ABB" w:rsidTr="00EB7D6B">
        <w:trPr>
          <w:tblHeader/>
        </w:trPr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EB7D6B" w:rsidRDefault="00EB7D6B" w:rsidP="00EB7D6B">
            <w:pPr>
              <w:jc w:val="center"/>
              <w:rPr>
                <w:bCs/>
              </w:rPr>
            </w:pPr>
            <w:r w:rsidRPr="00EB7D6B">
              <w:rPr>
                <w:bCs/>
              </w:rPr>
              <w:lastRenderedPageBreak/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EB7D6B" w:rsidRDefault="00EB7D6B" w:rsidP="00EB7D6B">
            <w:pPr>
              <w:jc w:val="center"/>
              <w:rPr>
                <w:bCs/>
              </w:rPr>
            </w:pPr>
            <w:r w:rsidRPr="00EB7D6B">
              <w:rPr>
                <w:bCs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EB7D6B" w:rsidRDefault="00EB7D6B" w:rsidP="00EB7D6B">
            <w:pPr>
              <w:jc w:val="center"/>
              <w:rPr>
                <w:bCs/>
              </w:rPr>
            </w:pPr>
            <w:r w:rsidRPr="00EB7D6B">
              <w:rPr>
                <w:bCs/>
              </w:rPr>
              <w:t>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D605A0" w:rsidRDefault="00EB7D6B" w:rsidP="00EB7D6B">
            <w:pPr>
              <w:jc w:val="both"/>
              <w:rPr>
                <w:bCs/>
              </w:rPr>
            </w:pPr>
            <w:r w:rsidRPr="00D605A0">
              <w:rPr>
                <w:bCs/>
              </w:rPr>
              <w:t>доходы, уменьшенные на величину расходов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D605A0" w:rsidRDefault="00EB7D6B" w:rsidP="00EB7D6B">
            <w:pPr>
              <w:jc w:val="center"/>
              <w:rPr>
                <w:bCs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D605A0" w:rsidRDefault="00EB7D6B" w:rsidP="0016073F">
            <w:pPr>
              <w:jc w:val="both"/>
              <w:rPr>
                <w:bCs/>
              </w:rPr>
            </w:pPr>
            <w:r w:rsidRPr="00D605A0">
              <w:rPr>
                <w:bCs/>
              </w:rPr>
              <w:t>Налог, взимаемый с налогоплательщиков, в</w:t>
            </w:r>
            <w:r w:rsidRPr="00D605A0">
              <w:rPr>
                <w:bCs/>
              </w:rPr>
              <w:t>ы</w:t>
            </w:r>
            <w:r w:rsidRPr="00D605A0">
              <w:rPr>
                <w:bCs/>
              </w:rPr>
              <w:t>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D605A0" w:rsidRDefault="00EB7D6B" w:rsidP="0016073F">
            <w:pPr>
              <w:jc w:val="center"/>
              <w:rPr>
                <w:bCs/>
              </w:rPr>
            </w:pPr>
            <w:r w:rsidRPr="00D605A0">
              <w:rPr>
                <w:bCs/>
              </w:rPr>
              <w:t>00010501021010000110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16073F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2 860 913,21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F822AA">
              <w:rPr>
                <w:bCs/>
              </w:rPr>
              <w:t>Налог, взимаемый в связи с применением упр</w:t>
            </w:r>
            <w:r w:rsidRPr="00F822AA">
              <w:rPr>
                <w:bCs/>
              </w:rPr>
              <w:t>о</w:t>
            </w:r>
            <w:r w:rsidRPr="00F822AA">
              <w:rPr>
                <w:bCs/>
              </w:rPr>
              <w:t>щенной системы налогообложения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00010502000020000110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17 551 179,74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Единый налог на вмененный доход для отдел</w:t>
            </w:r>
            <w:r w:rsidRPr="005409B7">
              <w:rPr>
                <w:bCs/>
              </w:rPr>
              <w:t>ь</w:t>
            </w:r>
            <w:r w:rsidRPr="005409B7">
              <w:rPr>
                <w:bCs/>
              </w:rPr>
              <w:t>ных видов деятельности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00010502010020000110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17 539 894,62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605A0">
              <w:rPr>
                <w:bCs/>
              </w:rPr>
              <w:t>Единый налог на вмененный доход для отдел</w:t>
            </w:r>
            <w:r w:rsidRPr="00D605A0">
              <w:rPr>
                <w:bCs/>
              </w:rPr>
              <w:t>ь</w:t>
            </w:r>
            <w:r w:rsidRPr="00D605A0">
              <w:rPr>
                <w:bCs/>
              </w:rPr>
              <w:t>ных видов деятельности (за налоговые периоды, истекшие до 1 января 2011 года)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605A0">
              <w:rPr>
                <w:bCs/>
              </w:rPr>
              <w:t>00010502020020000110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11 285,12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20A77">
              <w:rPr>
                <w:bCs/>
              </w:rPr>
              <w:t>Единый сельскохозяйственный налог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00010503000010000110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117 899,15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Единый сельскохозяйственный налог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00010503010010000110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117 899,15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097893">
              <w:rPr>
                <w:bCs/>
              </w:rPr>
              <w:t>Налог, взимаемый в связи с применением п</w:t>
            </w:r>
            <w:r w:rsidRPr="00097893">
              <w:rPr>
                <w:bCs/>
              </w:rPr>
              <w:t>а</w:t>
            </w:r>
            <w:r w:rsidRPr="00097893">
              <w:rPr>
                <w:bCs/>
              </w:rPr>
              <w:t>тентной системы налогообложения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B54667" w:rsidRDefault="00EB7D6B" w:rsidP="00EB7D6B">
            <w:pPr>
              <w:jc w:val="center"/>
            </w:pPr>
            <w:r w:rsidRPr="00B54667">
              <w:t>00010504000020000110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</w:pPr>
            <w:r w:rsidRPr="00997ABB">
              <w:t>41 920,98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097893">
              <w:rPr>
                <w:bCs/>
              </w:rPr>
              <w:t>Налог, взимаемый в связи с применением п</w:t>
            </w:r>
            <w:r w:rsidRPr="00097893">
              <w:rPr>
                <w:bCs/>
              </w:rPr>
              <w:t>а</w:t>
            </w:r>
            <w:r w:rsidRPr="00097893">
              <w:rPr>
                <w:bCs/>
              </w:rPr>
              <w:t>тентной системы налогообложения, зачисляемый в бюджеты муниципальных районов &lt;5&gt;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B54667" w:rsidRDefault="00EB7D6B" w:rsidP="00EB7D6B">
            <w:pPr>
              <w:jc w:val="center"/>
            </w:pPr>
            <w:r w:rsidRPr="00B54667">
              <w:t>00010504020020000110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</w:pPr>
            <w:r w:rsidRPr="00997ABB">
              <w:t>41 920,98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t>ГОСУДАРСТВЕННАЯ ПОШЛИНА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00010800000000000000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2 307 051,16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E1967">
              <w:rPr>
                <w:bCs/>
              </w:rPr>
              <w:t>Государственная пошлина по делам, рассматр</w:t>
            </w:r>
            <w:r w:rsidRPr="00DE1967">
              <w:rPr>
                <w:bCs/>
              </w:rPr>
              <w:t>и</w:t>
            </w:r>
            <w:r w:rsidRPr="00DE1967">
              <w:rPr>
                <w:bCs/>
              </w:rPr>
              <w:t>ваемым в судах общей юрисдикции, мировыми судьями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E1967">
              <w:rPr>
                <w:bCs/>
              </w:rPr>
              <w:t>00010803000010000110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2 307 051,16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E1967">
              <w:rPr>
                <w:bCs/>
              </w:rPr>
              <w:t>Государственная пошлина по делам, рассматр</w:t>
            </w:r>
            <w:r w:rsidRPr="00DE1967">
              <w:rPr>
                <w:bCs/>
              </w:rPr>
              <w:t>и</w:t>
            </w:r>
            <w:r w:rsidRPr="00DE1967">
              <w:rPr>
                <w:bCs/>
              </w:rPr>
              <w:t>ваемым в судах общей юрисдикции, мировыми судьями (за исключением Верховного Суда Ро</w:t>
            </w:r>
            <w:r w:rsidRPr="00DE1967">
              <w:rPr>
                <w:bCs/>
              </w:rPr>
              <w:t>с</w:t>
            </w:r>
            <w:r w:rsidRPr="00DE1967">
              <w:rPr>
                <w:bCs/>
              </w:rPr>
              <w:t>сийской Федерации)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E1967">
              <w:rPr>
                <w:bCs/>
              </w:rPr>
              <w:t>00010803010010000110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2 307 051,16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D634FD">
              <w:rPr>
                <w:b/>
                <w:bCs/>
              </w:rPr>
              <w:t>ДОХОДЫ ОТ ИСПОЛЬЗОВАНИЯ ИМУЩ</w:t>
            </w:r>
            <w:r w:rsidRPr="00D634FD">
              <w:rPr>
                <w:b/>
                <w:bCs/>
              </w:rPr>
              <w:t>Е</w:t>
            </w:r>
            <w:r w:rsidRPr="00D634FD">
              <w:rPr>
                <w:b/>
                <w:bCs/>
              </w:rPr>
              <w:t>СТВА, НАХОДЯЩЕГОСЯ В ГОСУДА</w:t>
            </w:r>
            <w:r w:rsidRPr="00D634FD">
              <w:rPr>
                <w:b/>
                <w:bCs/>
              </w:rPr>
              <w:t>Р</w:t>
            </w:r>
            <w:r w:rsidRPr="00D634FD">
              <w:rPr>
                <w:b/>
                <w:bCs/>
              </w:rPr>
              <w:t>СТВЕННОЙ И МУНИЦИПАЛЬНОЙ СО</w:t>
            </w:r>
            <w:r w:rsidRPr="00D634FD">
              <w:rPr>
                <w:b/>
                <w:bCs/>
              </w:rPr>
              <w:t>Б</w:t>
            </w:r>
            <w:r w:rsidRPr="00D634FD">
              <w:rPr>
                <w:b/>
                <w:bCs/>
              </w:rPr>
              <w:t>СТВЕННОСТИ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00011100000000000000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7 530 516,87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Проценты, полученные от предоставления бю</w:t>
            </w:r>
            <w:r w:rsidRPr="005409B7">
              <w:rPr>
                <w:bCs/>
              </w:rPr>
              <w:t>д</w:t>
            </w:r>
            <w:r w:rsidRPr="005409B7">
              <w:rPr>
                <w:bCs/>
              </w:rPr>
              <w:t>жетных кредитов внутри страны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00011103000000000120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3 088,72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D4207">
              <w:rPr>
                <w:bCs/>
              </w:rPr>
              <w:t>Проценты, полученные от предоставления бю</w:t>
            </w:r>
            <w:r w:rsidRPr="001D4207">
              <w:rPr>
                <w:bCs/>
              </w:rPr>
              <w:t>д</w:t>
            </w:r>
            <w:r w:rsidRPr="001D4207">
              <w:rPr>
                <w:bCs/>
              </w:rPr>
              <w:t>жетных кредитов внутри страны за счет средств бюджетов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00011103050050000120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3 088,72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D4207">
              <w:rPr>
                <w:bCs/>
              </w:rPr>
              <w:t>Доходы, получаемые в виде арендной либо иной платы за передачу в возмездное пользование го</w:t>
            </w:r>
            <w:r w:rsidRPr="001D4207">
              <w:rPr>
                <w:bCs/>
              </w:rPr>
              <w:t>с</w:t>
            </w:r>
            <w:r w:rsidRPr="001D4207">
              <w:rPr>
                <w:bCs/>
              </w:rPr>
              <w:t>ударственного и муниципального имущества (за исключением имущества бюджетных и автоно</w:t>
            </w:r>
            <w:r w:rsidRPr="001D4207">
              <w:rPr>
                <w:bCs/>
              </w:rPr>
              <w:t>м</w:t>
            </w:r>
            <w:r w:rsidRPr="001D4207">
              <w:rPr>
                <w:bCs/>
              </w:rPr>
              <w:t>ных учреждений, а также имущества госуда</w:t>
            </w:r>
            <w:r w:rsidRPr="001D4207">
              <w:rPr>
                <w:bCs/>
              </w:rPr>
              <w:t>р</w:t>
            </w:r>
            <w:r w:rsidRPr="001D4207">
              <w:rPr>
                <w:bCs/>
              </w:rPr>
              <w:t>ственных и муниципальных унитарных предпр</w:t>
            </w:r>
            <w:r w:rsidRPr="001D4207">
              <w:rPr>
                <w:bCs/>
              </w:rPr>
              <w:t>и</w:t>
            </w:r>
            <w:r w:rsidRPr="001D4207">
              <w:rPr>
                <w:bCs/>
              </w:rPr>
              <w:t>ятий, в том числе казенных)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00011105000000000120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6 644 605,57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D4207">
              <w:rPr>
                <w:bCs/>
              </w:rPr>
              <w:t>Доходы, получаемые в виде арендной платы за земельные участки, государственная собстве</w:t>
            </w:r>
            <w:r w:rsidRPr="001D4207">
              <w:rPr>
                <w:bCs/>
              </w:rPr>
              <w:t>н</w:t>
            </w:r>
            <w:r w:rsidRPr="001D4207">
              <w:rPr>
                <w:bCs/>
              </w:rPr>
              <w:t>ность на которые не разграничена, а также сре</w:t>
            </w:r>
            <w:r w:rsidRPr="001D4207">
              <w:rPr>
                <w:bCs/>
              </w:rPr>
              <w:t>д</w:t>
            </w:r>
            <w:r w:rsidRPr="001D4207">
              <w:rPr>
                <w:bCs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00011105010000000120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6 606 282,13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proofErr w:type="gramStart"/>
            <w:r w:rsidRPr="001D4207">
              <w:rPr>
                <w:bCs/>
              </w:rPr>
              <w:t xml:space="preserve">Доходы, получаемые в виде арендной платы за </w:t>
            </w:r>
            <w:r w:rsidRPr="001D4207">
              <w:rPr>
                <w:bCs/>
              </w:rPr>
              <w:lastRenderedPageBreak/>
              <w:t>земельные участки, государственная собстве</w:t>
            </w:r>
            <w:r w:rsidRPr="001D4207">
              <w:rPr>
                <w:bCs/>
              </w:rPr>
              <w:t>н</w:t>
            </w:r>
            <w:r w:rsidRPr="001D4207">
              <w:rPr>
                <w:bCs/>
              </w:rPr>
              <w:t>ность на которые не разграничена и которые ра</w:t>
            </w:r>
            <w:r w:rsidRPr="001D4207">
              <w:rPr>
                <w:bCs/>
              </w:rPr>
              <w:t>с</w:t>
            </w:r>
            <w:r w:rsidRPr="001D4207">
              <w:rPr>
                <w:bCs/>
              </w:rPr>
              <w:t>положены в границах сельских поселений и ме</w:t>
            </w:r>
            <w:r w:rsidRPr="001D4207">
              <w:rPr>
                <w:bCs/>
              </w:rPr>
              <w:t>ж</w:t>
            </w:r>
            <w:r w:rsidRPr="001D4207">
              <w:rPr>
                <w:bCs/>
              </w:rPr>
              <w:t>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lastRenderedPageBreak/>
              <w:t>00011105013050000120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3 993 678,63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D4207">
              <w:rPr>
                <w:bCs/>
              </w:rPr>
              <w:lastRenderedPageBreak/>
              <w:t>Доходы, получаемые в виде арендной платы за земельные участки, государственная собстве</w:t>
            </w:r>
            <w:r w:rsidRPr="001D4207">
              <w:rPr>
                <w:bCs/>
              </w:rPr>
              <w:t>н</w:t>
            </w:r>
            <w:r w:rsidRPr="001D4207">
              <w:rPr>
                <w:bCs/>
              </w:rPr>
              <w:t>ность на которые не разграничена и которые ра</w:t>
            </w:r>
            <w:r w:rsidRPr="001D4207">
              <w:rPr>
                <w:bCs/>
              </w:rPr>
              <w:t>с</w:t>
            </w:r>
            <w:r w:rsidRPr="001D4207">
              <w:rPr>
                <w:bCs/>
              </w:rPr>
              <w:t>положены в границах сельских поселений, а та</w:t>
            </w:r>
            <w:r w:rsidRPr="001D4207">
              <w:rPr>
                <w:bCs/>
              </w:rPr>
              <w:t>к</w:t>
            </w:r>
            <w:r w:rsidRPr="001D4207">
              <w:rPr>
                <w:bCs/>
              </w:rPr>
              <w:t>же средства от продажи права на заключение д</w:t>
            </w:r>
            <w:r w:rsidRPr="001D4207">
              <w:rPr>
                <w:bCs/>
              </w:rPr>
              <w:t>о</w:t>
            </w:r>
            <w:r w:rsidRPr="001D4207">
              <w:rPr>
                <w:bCs/>
              </w:rPr>
              <w:t>говоров аренды указанных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t>00011105013100000120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-340,10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D4207">
              <w:rPr>
                <w:bCs/>
              </w:rPr>
              <w:t>Доходы, получаемые в виде арендной платы за земельные участки, государственная собстве</w:t>
            </w:r>
            <w:r w:rsidRPr="001D4207">
              <w:rPr>
                <w:bCs/>
              </w:rPr>
              <w:t>н</w:t>
            </w:r>
            <w:r w:rsidRPr="001D4207">
              <w:rPr>
                <w:bCs/>
              </w:rPr>
              <w:t>ность на которые не разграничена и которые ра</w:t>
            </w:r>
            <w:r w:rsidRPr="001D4207">
              <w:rPr>
                <w:bCs/>
              </w:rPr>
              <w:t>с</w:t>
            </w:r>
            <w:r w:rsidRPr="001D4207">
              <w:rPr>
                <w:bCs/>
              </w:rPr>
              <w:t>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t>00011105013130000120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2 612 943,60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proofErr w:type="gramStart"/>
            <w:r w:rsidRPr="001D4207">
              <w:rPr>
                <w:bCs/>
              </w:rPr>
              <w:t>Доходы, получаемые в виде арендной платы за земли после разграничения государственной со</w:t>
            </w:r>
            <w:r w:rsidRPr="001D4207">
              <w:rPr>
                <w:bCs/>
              </w:rPr>
              <w:t>б</w:t>
            </w:r>
            <w:r w:rsidRPr="001D4207">
              <w:rPr>
                <w:bCs/>
              </w:rPr>
              <w:t>ственности на землю, а также средства от прод</w:t>
            </w:r>
            <w:r w:rsidRPr="001D4207">
              <w:rPr>
                <w:bCs/>
              </w:rPr>
              <w:t>а</w:t>
            </w:r>
            <w:r w:rsidRPr="001D4207">
              <w:rPr>
                <w:bCs/>
              </w:rPr>
              <w:t>жи права на заключение договоров аренды ук</w:t>
            </w:r>
            <w:r w:rsidRPr="001D4207">
              <w:rPr>
                <w:bCs/>
              </w:rPr>
              <w:t>а</w:t>
            </w:r>
            <w:r w:rsidRPr="001D4207">
              <w:rPr>
                <w:bCs/>
              </w:rPr>
              <w:t>занных земельных участков (за исключением з</w:t>
            </w:r>
            <w:r w:rsidRPr="001D4207">
              <w:rPr>
                <w:bCs/>
              </w:rPr>
              <w:t>е</w:t>
            </w:r>
            <w:r w:rsidRPr="001D4207">
              <w:rPr>
                <w:bCs/>
              </w:rPr>
              <w:t>мельных участков бюджетных и автономных учреждений)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t>00011105020000000120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38 323,44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proofErr w:type="gramStart"/>
            <w:r w:rsidRPr="001D4207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 w:rsidRPr="001D4207">
              <w:rPr>
                <w:bCs/>
              </w:rPr>
              <w:t>б</w:t>
            </w:r>
            <w:r w:rsidRPr="001D4207">
              <w:rPr>
                <w:bCs/>
              </w:rPr>
              <w:t>ственности муниципальных районов (за искл</w:t>
            </w:r>
            <w:r w:rsidRPr="001D4207">
              <w:rPr>
                <w:bCs/>
              </w:rPr>
              <w:t>ю</w:t>
            </w:r>
            <w:r w:rsidRPr="001D4207">
              <w:rPr>
                <w:bCs/>
              </w:rPr>
              <w:t>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t>00011105025050000120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38 323,44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Прочие поступления от использования имущ</w:t>
            </w:r>
            <w:r w:rsidRPr="005409B7">
              <w:rPr>
                <w:bCs/>
              </w:rPr>
              <w:t>е</w:t>
            </w:r>
            <w:r w:rsidRPr="005409B7">
              <w:rPr>
                <w:bCs/>
              </w:rPr>
              <w:t>ства, находящегося в государственной и муниц</w:t>
            </w:r>
            <w:r w:rsidRPr="005409B7">
              <w:rPr>
                <w:bCs/>
              </w:rPr>
              <w:t>и</w:t>
            </w:r>
            <w:r w:rsidRPr="005409B7">
              <w:rPr>
                <w:bCs/>
              </w:rPr>
              <w:t>пальной собственности (за исключением имущ</w:t>
            </w:r>
            <w:r w:rsidRPr="005409B7">
              <w:rPr>
                <w:bCs/>
              </w:rPr>
              <w:t>е</w:t>
            </w:r>
            <w:r w:rsidRPr="005409B7">
              <w:rPr>
                <w:bCs/>
              </w:rPr>
              <w:t>ства бюджетных и автономных учреждений, а также имущества государственных и муниц</w:t>
            </w:r>
            <w:r w:rsidRPr="005409B7">
              <w:rPr>
                <w:bCs/>
              </w:rPr>
              <w:t>и</w:t>
            </w:r>
            <w:r w:rsidRPr="005409B7">
              <w:rPr>
                <w:bCs/>
              </w:rPr>
              <w:t>пальных унитарных предприятий, в том числе казенных)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t>00011109000000000120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882 822,58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1D4207">
              <w:rPr>
                <w:bCs/>
              </w:rPr>
              <w:t>Прочие поступления от использования имущ</w:t>
            </w:r>
            <w:r w:rsidRPr="001D4207">
              <w:rPr>
                <w:bCs/>
              </w:rPr>
              <w:t>е</w:t>
            </w:r>
            <w:r w:rsidRPr="001D4207">
              <w:rPr>
                <w:bCs/>
              </w:rPr>
              <w:t>ства, находящегося в государственной и муниц</w:t>
            </w:r>
            <w:r w:rsidRPr="001D4207">
              <w:rPr>
                <w:bCs/>
              </w:rPr>
              <w:t>и</w:t>
            </w:r>
            <w:r w:rsidRPr="001D4207">
              <w:rPr>
                <w:bCs/>
              </w:rPr>
              <w:t>пальной собственности (за исключением имущ</w:t>
            </w:r>
            <w:r w:rsidRPr="001D4207">
              <w:rPr>
                <w:bCs/>
              </w:rPr>
              <w:t>е</w:t>
            </w:r>
            <w:r w:rsidRPr="001D4207">
              <w:rPr>
                <w:bCs/>
              </w:rPr>
              <w:t>ства бюджетных и автономных учреждений, а также имущества государственных и муниц</w:t>
            </w:r>
            <w:r w:rsidRPr="001D4207">
              <w:rPr>
                <w:bCs/>
              </w:rPr>
              <w:t>и</w:t>
            </w:r>
            <w:r w:rsidRPr="001D4207">
              <w:rPr>
                <w:bCs/>
              </w:rPr>
              <w:t>пальных унитарных предприятий, в том числе казенных)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1D4207">
              <w:rPr>
                <w:bCs/>
              </w:rPr>
              <w:t>00011109040000000120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882 822,58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1D4207" w:rsidRDefault="00EB7D6B" w:rsidP="00EB7D6B">
            <w:pPr>
              <w:jc w:val="both"/>
              <w:rPr>
                <w:bCs/>
              </w:rPr>
            </w:pPr>
            <w:r w:rsidRPr="0031503A">
              <w:rPr>
                <w:bCs/>
              </w:rPr>
              <w:t>Прочие поступления от использования имущ</w:t>
            </w:r>
            <w:r w:rsidRPr="0031503A">
              <w:rPr>
                <w:bCs/>
              </w:rPr>
              <w:t>е</w:t>
            </w:r>
            <w:r w:rsidRPr="0031503A">
              <w:rPr>
                <w:bCs/>
              </w:rPr>
              <w:t>ства, находящегося в собственности муниц</w:t>
            </w:r>
            <w:r w:rsidRPr="0031503A">
              <w:rPr>
                <w:bCs/>
              </w:rPr>
              <w:t>и</w:t>
            </w:r>
            <w:r w:rsidRPr="0031503A">
              <w:rPr>
                <w:bCs/>
              </w:rPr>
              <w:t>пальных районов (за исключением имущества муниципальных бюджетных и автономных учр</w:t>
            </w:r>
            <w:r w:rsidRPr="0031503A">
              <w:rPr>
                <w:bCs/>
              </w:rPr>
              <w:t>е</w:t>
            </w:r>
            <w:r w:rsidRPr="0031503A">
              <w:rPr>
                <w:bCs/>
              </w:rPr>
              <w:t>ждений, а также имущества муниципальных ун</w:t>
            </w:r>
            <w:r w:rsidRPr="0031503A">
              <w:rPr>
                <w:bCs/>
              </w:rPr>
              <w:t>и</w:t>
            </w:r>
            <w:r w:rsidRPr="0031503A">
              <w:rPr>
                <w:bCs/>
              </w:rPr>
              <w:lastRenderedPageBreak/>
              <w:t>тарных предприятий, в том числе казенных)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Default="00EB7D6B" w:rsidP="00EB7D6B">
            <w:pPr>
              <w:jc w:val="center"/>
              <w:rPr>
                <w:bCs/>
              </w:rPr>
            </w:pPr>
            <w:r w:rsidRPr="0031503A">
              <w:rPr>
                <w:bCs/>
              </w:rPr>
              <w:lastRenderedPageBreak/>
              <w:t>00011109045050000120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882 822,58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lastRenderedPageBreak/>
              <w:t>ПЛАТЕЖИ ПРИ ПОЛЬЗОВАНИИ ПРИРО</w:t>
            </w:r>
            <w:r w:rsidRPr="005409B7">
              <w:rPr>
                <w:b/>
                <w:bCs/>
              </w:rPr>
              <w:t>Д</w:t>
            </w:r>
            <w:r w:rsidRPr="005409B7">
              <w:rPr>
                <w:b/>
                <w:bCs/>
              </w:rPr>
              <w:t>НЫМИ РЕСУРСАМИ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00011200000000000000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654 974,49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Плата за негативное воздействие на окружа</w:t>
            </w:r>
            <w:r w:rsidRPr="0024322F">
              <w:rPr>
                <w:bCs/>
              </w:rPr>
              <w:t>ю</w:t>
            </w:r>
            <w:r w:rsidRPr="0024322F">
              <w:rPr>
                <w:bCs/>
              </w:rPr>
              <w:t>щую среду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24322F">
              <w:rPr>
                <w:bCs/>
              </w:rPr>
              <w:t>00011201000010000120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654 974,49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Плата за выбросы загрязняющих веществ в атм</w:t>
            </w:r>
            <w:r w:rsidRPr="0024322F">
              <w:rPr>
                <w:bCs/>
              </w:rPr>
              <w:t>о</w:t>
            </w:r>
            <w:r w:rsidRPr="0024322F">
              <w:rPr>
                <w:bCs/>
              </w:rPr>
              <w:t>сферный воздух стационарными объектами &lt;7&gt;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24322F">
              <w:rPr>
                <w:bCs/>
              </w:rPr>
              <w:t>00011201010010000120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155 867,63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Плата за сбросы загрязняющих веществ в водные объекты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24322F">
              <w:rPr>
                <w:bCs/>
              </w:rPr>
              <w:t>00011201030010000120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25 438,56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Плата за размещение отходов производства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24322F">
              <w:rPr>
                <w:bCs/>
              </w:rPr>
              <w:t>00011201041010000120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473 668,30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24322F">
              <w:rPr>
                <w:b/>
                <w:bCs/>
              </w:rPr>
              <w:t>ДОХОДЫ ОТ ОКАЗАНИЯ ПЛАТНЫХ УСЛУГ (РАБОТ) И КОМПЕНСАЦИИ З</w:t>
            </w:r>
            <w:r w:rsidRPr="0024322F">
              <w:rPr>
                <w:b/>
                <w:bCs/>
              </w:rPr>
              <w:t>А</w:t>
            </w:r>
            <w:r w:rsidRPr="0024322F">
              <w:rPr>
                <w:b/>
                <w:bCs/>
              </w:rPr>
              <w:t>ТРАТ ГОСУДАРСТВА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00011300000000000000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147 622,06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Доходы от оказания платных услуг (работ)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00011301000000000130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126 446,56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Прочие доходы от оказания платных услуг (р</w:t>
            </w:r>
            <w:r w:rsidRPr="005409B7">
              <w:rPr>
                <w:bCs/>
              </w:rPr>
              <w:t>а</w:t>
            </w:r>
            <w:r w:rsidRPr="005409B7">
              <w:rPr>
                <w:bCs/>
              </w:rPr>
              <w:t>бот)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00011301990000000130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126 446,56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Прочие доходы от оказания платных услуг (р</w:t>
            </w:r>
            <w:r w:rsidRPr="0024322F">
              <w:rPr>
                <w:bCs/>
              </w:rPr>
              <w:t>а</w:t>
            </w:r>
            <w:r w:rsidRPr="0024322F">
              <w:rPr>
                <w:bCs/>
              </w:rPr>
              <w:t>бот) получателями средств бюджетов муниц</w:t>
            </w:r>
            <w:r w:rsidRPr="0024322F">
              <w:rPr>
                <w:bCs/>
              </w:rPr>
              <w:t>и</w:t>
            </w:r>
            <w:r w:rsidRPr="0024322F">
              <w:rPr>
                <w:bCs/>
              </w:rPr>
              <w:t>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00011301995050000130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126 446,56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Доходы от компенсации затрат государства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00011302000000000130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21 175,50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409B7">
              <w:rPr>
                <w:bCs/>
              </w:rPr>
              <w:t>Прочие доходы от компенсации затрат госуда</w:t>
            </w:r>
            <w:r w:rsidRPr="005409B7">
              <w:rPr>
                <w:bCs/>
              </w:rPr>
              <w:t>р</w:t>
            </w:r>
            <w:r w:rsidRPr="005409B7">
              <w:rPr>
                <w:bCs/>
              </w:rPr>
              <w:t>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00011302990000000130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21 175,50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24322F">
              <w:rPr>
                <w:bCs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00011302995050000130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21 175,50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BC05B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00011400000000000000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1 410 578,78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Доходы от продажи земельных участков, нах</w:t>
            </w:r>
            <w:r w:rsidRPr="00BC05B2">
              <w:rPr>
                <w:bCs/>
              </w:rPr>
              <w:t>о</w:t>
            </w:r>
            <w:r w:rsidRPr="00BC05B2">
              <w:rPr>
                <w:bCs/>
              </w:rPr>
              <w:t>дящихся в государственной и муниципальной собственности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00011406000000000430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1 410 578,78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Доходы от продажи земельных участков, гос</w:t>
            </w:r>
            <w:r w:rsidRPr="00BC05B2">
              <w:rPr>
                <w:bCs/>
              </w:rPr>
              <w:t>у</w:t>
            </w:r>
            <w:r w:rsidRPr="00BC05B2">
              <w:rPr>
                <w:bCs/>
              </w:rPr>
              <w:t>дарственная собственность на которые не разгр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ничена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00011406010000000430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1 410 578,78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Доходы от продажи земельных участков, гос</w:t>
            </w:r>
            <w:r w:rsidRPr="00BC05B2">
              <w:rPr>
                <w:bCs/>
              </w:rPr>
              <w:t>у</w:t>
            </w:r>
            <w:r w:rsidRPr="00BC05B2">
              <w:rPr>
                <w:bCs/>
              </w:rPr>
              <w:t>дарственная собственность на которые не разгр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ничена и которые расположены в границах сел</w:t>
            </w:r>
            <w:r w:rsidRPr="00BC05B2">
              <w:rPr>
                <w:bCs/>
              </w:rPr>
              <w:t>ь</w:t>
            </w:r>
            <w:r w:rsidRPr="00BC05B2">
              <w:rPr>
                <w:bCs/>
              </w:rPr>
              <w:t>ских поселений и межселенных территорий м</w:t>
            </w:r>
            <w:r w:rsidRPr="00BC05B2">
              <w:rPr>
                <w:bCs/>
              </w:rPr>
              <w:t>у</w:t>
            </w:r>
            <w:r w:rsidRPr="00BC05B2">
              <w:rPr>
                <w:bCs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00011406013050000430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861 429,27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Доходы от продажи земельных участков, гос</w:t>
            </w:r>
            <w:r w:rsidRPr="00BC05B2">
              <w:rPr>
                <w:bCs/>
              </w:rPr>
              <w:t>у</w:t>
            </w:r>
            <w:r w:rsidRPr="00BC05B2">
              <w:rPr>
                <w:bCs/>
              </w:rPr>
              <w:t>дарственная собственность на которые не разгр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ничена и которые расположены в границах г</w:t>
            </w:r>
            <w:r w:rsidRPr="00BC05B2">
              <w:rPr>
                <w:bCs/>
              </w:rPr>
              <w:t>о</w:t>
            </w:r>
            <w:r w:rsidRPr="00BC05B2">
              <w:rPr>
                <w:bCs/>
              </w:rPr>
              <w:t>родских поселений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00011406013130000430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549 149,51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BC05B2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00011600000000000000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2 255 130,56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за нарушение з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конодательства о налогах и сборах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00011603000000000140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131 568,35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за нарушение з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конодательства о налогах и сборах, предусмо</w:t>
            </w:r>
            <w:r w:rsidRPr="00BC05B2">
              <w:rPr>
                <w:bCs/>
              </w:rPr>
              <w:t>т</w:t>
            </w:r>
            <w:r w:rsidRPr="00BC05B2">
              <w:rPr>
                <w:bCs/>
              </w:rPr>
              <w:t>ренные статьями 116, 119.1, 119.2, пунктами 1 и 2 статьи 120, статьями 125, 126, 126.1, 128, 129, 129.1, 129.4, 132, 133, 134, 135, 135.1, 135.2 Нал</w:t>
            </w:r>
            <w:r w:rsidRPr="00BC05B2">
              <w:rPr>
                <w:bCs/>
              </w:rPr>
              <w:t>о</w:t>
            </w:r>
            <w:r w:rsidRPr="00BC05B2">
              <w:rPr>
                <w:bCs/>
              </w:rPr>
              <w:lastRenderedPageBreak/>
              <w:t>гового кодекса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lastRenderedPageBreak/>
              <w:t>00011603010010000140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133 718,35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lastRenderedPageBreak/>
              <w:t>Денежные взыскания (штрафы) за администр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тивные правонарушения в области налогов и сборов, предусмотренные Кодексом Российской Федерации об административных правонаруш</w:t>
            </w:r>
            <w:r w:rsidRPr="00BC05B2">
              <w:rPr>
                <w:bCs/>
              </w:rPr>
              <w:t>е</w:t>
            </w:r>
            <w:r w:rsidRPr="00BC05B2">
              <w:rPr>
                <w:bCs/>
              </w:rPr>
              <w:t>ниях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00011603030010000140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-2 150,00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за администр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тивные правонарушения в области государстве</w:t>
            </w:r>
            <w:r w:rsidRPr="00BC05B2">
              <w:rPr>
                <w:bCs/>
              </w:rPr>
              <w:t>н</w:t>
            </w:r>
            <w:r w:rsidRPr="00BC05B2">
              <w:rPr>
                <w:bCs/>
              </w:rPr>
              <w:t>ного регулирования производства и оборота эт</w:t>
            </w:r>
            <w:r w:rsidRPr="00BC05B2">
              <w:rPr>
                <w:bCs/>
              </w:rPr>
              <w:t>и</w:t>
            </w:r>
            <w:r w:rsidRPr="00BC05B2">
              <w:rPr>
                <w:bCs/>
              </w:rPr>
              <w:t>лового спирта, алкогольной, спиртосодержащей и табачной продукции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00011608000010000140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85 500,00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за администр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тивные правонарушения в области государстве</w:t>
            </w:r>
            <w:r w:rsidRPr="00BC05B2">
              <w:rPr>
                <w:bCs/>
              </w:rPr>
              <w:t>н</w:t>
            </w:r>
            <w:r w:rsidRPr="00BC05B2">
              <w:rPr>
                <w:bCs/>
              </w:rPr>
              <w:t>ного регулирования производства и оборота эт</w:t>
            </w:r>
            <w:r w:rsidRPr="00BC05B2">
              <w:rPr>
                <w:bCs/>
              </w:rPr>
              <w:t>и</w:t>
            </w:r>
            <w:r w:rsidRPr="00BC05B2">
              <w:rPr>
                <w:bCs/>
              </w:rPr>
              <w:t>лового спирта, алкогольной, спиртосодержащей продукции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00011608010010000140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80 500,00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за администр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тивные правонарушения в области государстве</w:t>
            </w:r>
            <w:r w:rsidRPr="00BC05B2">
              <w:rPr>
                <w:bCs/>
              </w:rPr>
              <w:t>н</w:t>
            </w:r>
            <w:r w:rsidRPr="00BC05B2">
              <w:rPr>
                <w:bCs/>
              </w:rPr>
              <w:t>ного регулирования производства и оборота т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бачной продукции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00011608020010000140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5 000,00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и иные суммы, взыскиваемые с лиц, виновных в совершении преступлений, и в возмещение ущерба имущ</w:t>
            </w:r>
            <w:r w:rsidRPr="00BC05B2">
              <w:rPr>
                <w:bCs/>
              </w:rPr>
              <w:t>е</w:t>
            </w:r>
            <w:r w:rsidRPr="00BC05B2">
              <w:rPr>
                <w:bCs/>
              </w:rPr>
              <w:t>ству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00011621000000000140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70 065,58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и иные суммы, взыскиваемые с лиц, виновных в совершении преступлений, и в возмещение ущерба имущ</w:t>
            </w:r>
            <w:r w:rsidRPr="00BC05B2">
              <w:rPr>
                <w:bCs/>
              </w:rPr>
              <w:t>е</w:t>
            </w:r>
            <w:r w:rsidRPr="00BC05B2">
              <w:rPr>
                <w:bCs/>
              </w:rPr>
              <w:t>ству, зачисляемые в бюджеты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C05B2">
              <w:rPr>
                <w:bCs/>
              </w:rPr>
              <w:t>00011621050050000140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70 065,58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C05B2">
              <w:rPr>
                <w:bCs/>
              </w:rPr>
              <w:t>Денежные взыскания (штрафы) за нарушение з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конодательства Российской Федерации о недрах, об особо охраняемых природных территориях, об охране и использовании животного мира, об эк</w:t>
            </w:r>
            <w:r w:rsidRPr="00BC05B2">
              <w:rPr>
                <w:bCs/>
              </w:rPr>
              <w:t>о</w:t>
            </w:r>
            <w:r w:rsidRPr="00BC05B2">
              <w:rPr>
                <w:bCs/>
              </w:rPr>
              <w:t>логической экспертизе, в области охраны окр</w:t>
            </w:r>
            <w:r w:rsidRPr="00BC05B2">
              <w:rPr>
                <w:bCs/>
              </w:rPr>
              <w:t>у</w:t>
            </w:r>
            <w:r w:rsidRPr="00BC05B2">
              <w:rPr>
                <w:bCs/>
              </w:rPr>
              <w:t>жающей среды, о рыболовстве и сохранении водных биологических ресурсов, земельного з</w:t>
            </w:r>
            <w:r w:rsidRPr="00BC05B2">
              <w:rPr>
                <w:bCs/>
              </w:rPr>
              <w:t>а</w:t>
            </w:r>
            <w:r w:rsidRPr="00BC05B2">
              <w:rPr>
                <w:bCs/>
              </w:rPr>
              <w:t>конодательства, лесного законодательства, во</w:t>
            </w:r>
            <w:r w:rsidRPr="00BC05B2">
              <w:rPr>
                <w:bCs/>
              </w:rPr>
              <w:t>д</w:t>
            </w:r>
            <w:r w:rsidRPr="00BC05B2">
              <w:rPr>
                <w:bCs/>
              </w:rPr>
              <w:t>ного законодательства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00011625000000000140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449 000,00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нарушение з</w:t>
            </w:r>
            <w:r w:rsidRPr="00971506">
              <w:rPr>
                <w:bCs/>
              </w:rPr>
              <w:t>а</w:t>
            </w:r>
            <w:r w:rsidRPr="00971506">
              <w:rPr>
                <w:bCs/>
              </w:rPr>
              <w:t>конодательства в области охраны окружающей среды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00011625050010000140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379 000,00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нарушение з</w:t>
            </w:r>
            <w:r w:rsidRPr="00971506">
              <w:rPr>
                <w:bCs/>
              </w:rPr>
              <w:t>е</w:t>
            </w:r>
            <w:r w:rsidRPr="00971506">
              <w:rPr>
                <w:bCs/>
              </w:rPr>
              <w:t>мельного законодательства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00011625060010000140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70 000,00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нарушение з</w:t>
            </w:r>
            <w:r w:rsidRPr="00971506">
              <w:rPr>
                <w:bCs/>
              </w:rPr>
              <w:t>а</w:t>
            </w:r>
            <w:r w:rsidRPr="00971506">
              <w:rPr>
                <w:bCs/>
              </w:rPr>
              <w:t>конодательства в области обеспечения санита</w:t>
            </w:r>
            <w:r w:rsidRPr="00971506">
              <w:rPr>
                <w:bCs/>
              </w:rPr>
              <w:t>р</w:t>
            </w:r>
            <w:r w:rsidRPr="00971506">
              <w:rPr>
                <w:bCs/>
              </w:rPr>
              <w:t>но-эпидемиологического благополучия человека и законодательства в сфере защиты прав потр</w:t>
            </w:r>
            <w:r w:rsidRPr="00971506">
              <w:rPr>
                <w:bCs/>
              </w:rPr>
              <w:t>е</w:t>
            </w:r>
            <w:r w:rsidRPr="00971506">
              <w:rPr>
                <w:bCs/>
              </w:rPr>
              <w:t>бителей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00011628000010000140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387 336,84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правонаруш</w:t>
            </w:r>
            <w:r w:rsidRPr="00971506">
              <w:rPr>
                <w:bCs/>
              </w:rPr>
              <w:t>е</w:t>
            </w:r>
            <w:r w:rsidRPr="00971506">
              <w:rPr>
                <w:bCs/>
              </w:rPr>
              <w:t>ния в области дорожного движения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00011630000010000140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15 700,00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lastRenderedPageBreak/>
              <w:t>Прочие денежные взыскания (штрафы) за прав</w:t>
            </w:r>
            <w:r w:rsidRPr="00971506">
              <w:rPr>
                <w:bCs/>
              </w:rPr>
              <w:t>о</w:t>
            </w:r>
            <w:r w:rsidRPr="00971506">
              <w:rPr>
                <w:bCs/>
              </w:rPr>
              <w:t>нарушения в области дорожного движения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00011630030010000140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15 700,00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нарушение з</w:t>
            </w:r>
            <w:r w:rsidRPr="00971506">
              <w:rPr>
                <w:bCs/>
              </w:rPr>
              <w:t>а</w:t>
            </w:r>
            <w:r w:rsidRPr="00971506">
              <w:rPr>
                <w:bCs/>
              </w:rPr>
              <w:t>конодательства Российской Федерации о ко</w:t>
            </w:r>
            <w:r w:rsidRPr="00971506">
              <w:rPr>
                <w:bCs/>
              </w:rPr>
              <w:t>н</w:t>
            </w:r>
            <w:r w:rsidRPr="00971506">
              <w:rPr>
                <w:bCs/>
              </w:rPr>
              <w:t>трактной системе в сфере закупок товаров, работ, услуг для обеспечения государственных и мун</w:t>
            </w:r>
            <w:r w:rsidRPr="00971506">
              <w:rPr>
                <w:bCs/>
              </w:rPr>
              <w:t>и</w:t>
            </w:r>
            <w:r w:rsidRPr="00971506">
              <w:rPr>
                <w:bCs/>
              </w:rPr>
              <w:t>ципальных нужд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00011633000000000140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76 574,43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нарушение з</w:t>
            </w:r>
            <w:r w:rsidRPr="00971506">
              <w:rPr>
                <w:bCs/>
              </w:rPr>
              <w:t>а</w:t>
            </w:r>
            <w:r w:rsidRPr="00971506">
              <w:rPr>
                <w:bCs/>
              </w:rPr>
              <w:t>конодательства Российской Федерации о ко</w:t>
            </w:r>
            <w:r w:rsidRPr="00971506">
              <w:rPr>
                <w:bCs/>
              </w:rPr>
              <w:t>н</w:t>
            </w:r>
            <w:r w:rsidRPr="00971506">
              <w:rPr>
                <w:bCs/>
              </w:rPr>
              <w:t>трактной системе в сфере закупок товаров, работ, услуг для обеспечения государственных и мун</w:t>
            </w:r>
            <w:r w:rsidRPr="00971506">
              <w:rPr>
                <w:bCs/>
              </w:rPr>
              <w:t>и</w:t>
            </w:r>
            <w:r w:rsidRPr="00971506">
              <w:rPr>
                <w:bCs/>
              </w:rPr>
              <w:t>ципальных нужд для нужд муниципальных рай</w:t>
            </w:r>
            <w:r w:rsidRPr="00971506">
              <w:rPr>
                <w:bCs/>
              </w:rPr>
              <w:t>о</w:t>
            </w:r>
            <w:r w:rsidRPr="00971506">
              <w:rPr>
                <w:bCs/>
              </w:rPr>
              <w:t>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00011633050050000140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76 574,43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Суммы по искам о возмещении вреда, причине</w:t>
            </w:r>
            <w:r w:rsidRPr="00971506">
              <w:rPr>
                <w:bCs/>
              </w:rPr>
              <w:t>н</w:t>
            </w:r>
            <w:r w:rsidRPr="00971506">
              <w:rPr>
                <w:bCs/>
              </w:rPr>
              <w:t>ного окружающей среде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00011635000000000140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77 771,20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Суммы по искам о возмещении вреда, причине</w:t>
            </w:r>
            <w:r w:rsidRPr="00971506">
              <w:rPr>
                <w:bCs/>
              </w:rPr>
              <w:t>н</w:t>
            </w:r>
            <w:r w:rsidRPr="00971506">
              <w:rPr>
                <w:bCs/>
              </w:rPr>
              <w:t>ного окружающей среде, подлежащие зачисл</w:t>
            </w:r>
            <w:r w:rsidRPr="00971506">
              <w:rPr>
                <w:bCs/>
              </w:rPr>
              <w:t>е</w:t>
            </w:r>
            <w:r w:rsidRPr="00971506">
              <w:rPr>
                <w:bCs/>
              </w:rPr>
              <w:t>нию в бюджеты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00011635030050000140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77 771,20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Денежные взыскания (штрафы) за нарушение з</w:t>
            </w:r>
            <w:r w:rsidRPr="00971506">
              <w:rPr>
                <w:bCs/>
              </w:rPr>
              <w:t>а</w:t>
            </w:r>
            <w:r w:rsidRPr="00971506">
              <w:rPr>
                <w:bCs/>
              </w:rPr>
              <w:t>конодательства Российской Федерации об адм</w:t>
            </w:r>
            <w:r w:rsidRPr="00971506">
              <w:rPr>
                <w:bCs/>
              </w:rPr>
              <w:t>и</w:t>
            </w:r>
            <w:r w:rsidRPr="00971506">
              <w:rPr>
                <w:bCs/>
              </w:rPr>
              <w:t>нистративных правонарушениях, предусмотре</w:t>
            </w:r>
            <w:r w:rsidRPr="00971506">
              <w:rPr>
                <w:bCs/>
              </w:rPr>
              <w:t>н</w:t>
            </w:r>
            <w:r w:rsidRPr="00971506">
              <w:rPr>
                <w:bCs/>
              </w:rPr>
              <w:t>ные статьей 20.25 Кодекса Российской Федер</w:t>
            </w:r>
            <w:r w:rsidRPr="00971506">
              <w:rPr>
                <w:bCs/>
              </w:rPr>
              <w:t>а</w:t>
            </w:r>
            <w:r w:rsidRPr="00971506">
              <w:rPr>
                <w:bCs/>
              </w:rPr>
              <w:t>ции об административных правонарушениях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00011643000010000140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95 194,79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00011690000000000140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866 419,37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971506" w:rsidRDefault="00EB7D6B" w:rsidP="00EB7D6B">
            <w:pPr>
              <w:jc w:val="both"/>
              <w:rPr>
                <w:bCs/>
              </w:rPr>
            </w:pPr>
            <w:r w:rsidRPr="00971506">
              <w:rPr>
                <w:bCs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71506" w:rsidRDefault="00EB7D6B" w:rsidP="00EB7D6B">
            <w:pPr>
              <w:jc w:val="center"/>
              <w:rPr>
                <w:bCs/>
              </w:rPr>
            </w:pPr>
            <w:r w:rsidRPr="00971506">
              <w:rPr>
                <w:bCs/>
              </w:rPr>
              <w:t>00011690050050000140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866 419,37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6B3AC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00011700000000000000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437 156,84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6B3ACF">
              <w:rPr>
                <w:bCs/>
              </w:rPr>
              <w:t>Невыясненные поступления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409B7">
              <w:rPr>
                <w:bCs/>
              </w:rPr>
              <w:t>00011705000000000180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2 628,82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6B3ACF">
              <w:rPr>
                <w:bCs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6B3ACF">
              <w:rPr>
                <w:bCs/>
              </w:rPr>
              <w:t>00011701050050000180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2 628,82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6B3ACF" w:rsidRDefault="00EB7D6B" w:rsidP="00EB7D6B">
            <w:pPr>
              <w:jc w:val="both"/>
              <w:rPr>
                <w:bCs/>
              </w:rPr>
            </w:pPr>
            <w:r w:rsidRPr="003C1707">
              <w:rPr>
                <w:bCs/>
              </w:rPr>
              <w:t>Прочие неналоговые доходы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6B3ACF" w:rsidRDefault="00EB7D6B" w:rsidP="00EB7D6B">
            <w:pPr>
              <w:jc w:val="center"/>
              <w:rPr>
                <w:bCs/>
              </w:rPr>
            </w:pPr>
            <w:r w:rsidRPr="003C1707">
              <w:rPr>
                <w:bCs/>
              </w:rPr>
              <w:t>00011705000000000180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473 485,68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3C1707" w:rsidRDefault="00EB7D6B" w:rsidP="00EB7D6B">
            <w:pPr>
              <w:jc w:val="both"/>
              <w:rPr>
                <w:bCs/>
              </w:rPr>
            </w:pPr>
            <w:r w:rsidRPr="003C1707">
              <w:rPr>
                <w:bCs/>
              </w:rPr>
              <w:t>Прочие неналоговые доходы бюджетов муниц</w:t>
            </w:r>
            <w:r w:rsidRPr="003C1707">
              <w:rPr>
                <w:bCs/>
              </w:rPr>
              <w:t>и</w:t>
            </w:r>
            <w:r w:rsidRPr="003C1707">
              <w:rPr>
                <w:bCs/>
              </w:rPr>
              <w:t>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3C1707" w:rsidRDefault="00EB7D6B" w:rsidP="00EB7D6B">
            <w:pPr>
              <w:jc w:val="center"/>
              <w:rPr>
                <w:bCs/>
              </w:rPr>
            </w:pPr>
            <w:r w:rsidRPr="003C1707">
              <w:rPr>
                <w:bCs/>
              </w:rPr>
              <w:t>00011705050050000180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473 485,68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5409B7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5409B7">
              <w:rPr>
                <w:b/>
                <w:bCs/>
              </w:rPr>
              <w:t>00020000000000000000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341 666 889,28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/>
                <w:bCs/>
              </w:rPr>
            </w:pPr>
            <w:r w:rsidRPr="00DB6B98">
              <w:rPr>
                <w:b/>
                <w:bCs/>
              </w:rPr>
              <w:t>БЕЗВОЗМЕЗДНЫЕ ПОСТУПЛЕНИЯ ОТ ДРУГИХ БЮДЖЕТОВ БЮДЖЕТНОЙ С</w:t>
            </w:r>
            <w:r w:rsidRPr="00DB6B98">
              <w:rPr>
                <w:b/>
                <w:bCs/>
              </w:rPr>
              <w:t>И</w:t>
            </w:r>
            <w:r w:rsidRPr="00DB6B98">
              <w:rPr>
                <w:b/>
                <w:bCs/>
              </w:rPr>
              <w:t>СТЕМЫ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/>
                <w:bCs/>
              </w:rPr>
            </w:pPr>
            <w:r w:rsidRPr="00DB6B98">
              <w:rPr>
                <w:b/>
                <w:bCs/>
              </w:rPr>
              <w:t>00020200000000000000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342 868 974,12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CC563C" w:rsidRDefault="00EB7D6B" w:rsidP="00EB7D6B">
            <w:pPr>
              <w:jc w:val="both"/>
              <w:rPr>
                <w:b/>
                <w:bCs/>
              </w:rPr>
            </w:pPr>
            <w:r w:rsidRPr="00CC563C">
              <w:rPr>
                <w:b/>
                <w:bCs/>
              </w:rPr>
              <w:t>Субсидии бюджетам бюджетной системы Ро</w:t>
            </w:r>
            <w:r w:rsidRPr="00CC563C">
              <w:rPr>
                <w:b/>
                <w:bCs/>
              </w:rPr>
              <w:t>с</w:t>
            </w:r>
            <w:r w:rsidRPr="00CC563C">
              <w:rPr>
                <w:b/>
                <w:bCs/>
              </w:rPr>
              <w:t>сийской Федерации (межбюджетные субсидии)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C563C" w:rsidRDefault="00EB7D6B" w:rsidP="00EB7D6B">
            <w:pPr>
              <w:jc w:val="center"/>
              <w:rPr>
                <w:b/>
                <w:bCs/>
              </w:rPr>
            </w:pPr>
            <w:r w:rsidRPr="00CC563C">
              <w:rPr>
                <w:b/>
                <w:bCs/>
              </w:rPr>
              <w:t>00020220000000000151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52 688 883,51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 xml:space="preserve">Субсидии бюджетам на </w:t>
            </w:r>
            <w:proofErr w:type="spellStart"/>
            <w:r w:rsidRPr="00DB6B98">
              <w:rPr>
                <w:bCs/>
              </w:rPr>
              <w:t>софинансирование</w:t>
            </w:r>
            <w:proofErr w:type="spellEnd"/>
            <w:r w:rsidRPr="00DB6B98">
              <w:rPr>
                <w:bCs/>
              </w:rPr>
              <w:t xml:space="preserve"> кап</w:t>
            </w:r>
            <w:r w:rsidRPr="00DB6B98">
              <w:rPr>
                <w:bCs/>
              </w:rPr>
              <w:t>и</w:t>
            </w:r>
            <w:r w:rsidRPr="00DB6B98">
              <w:rPr>
                <w:bCs/>
              </w:rPr>
              <w:t>тальных вложений в объекты государственной (муниципальной) собственности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00020220077000000151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12 387 500,00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 xml:space="preserve">Субсидии бюджетам муниципальных районов на </w:t>
            </w:r>
            <w:proofErr w:type="spellStart"/>
            <w:r w:rsidRPr="00DB6B98">
              <w:rPr>
                <w:bCs/>
              </w:rPr>
              <w:t>софинансирование</w:t>
            </w:r>
            <w:proofErr w:type="spellEnd"/>
            <w:r w:rsidRPr="00DB6B98">
              <w:rPr>
                <w:bCs/>
              </w:rPr>
              <w:t xml:space="preserve"> капитальных вложений в об</w:t>
            </w:r>
            <w:r w:rsidRPr="00DB6B98">
              <w:rPr>
                <w:bCs/>
              </w:rPr>
              <w:t>ъ</w:t>
            </w:r>
            <w:r w:rsidRPr="00DB6B98">
              <w:rPr>
                <w:bCs/>
              </w:rPr>
              <w:t>екты муниципальной собственности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00020220077050000151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12 387 500,00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Субсидии бюджетам на создание в общеобраз</w:t>
            </w:r>
            <w:r w:rsidRPr="00DB6B98">
              <w:rPr>
                <w:bCs/>
              </w:rPr>
              <w:t>о</w:t>
            </w:r>
            <w:r w:rsidRPr="00DB6B98">
              <w:rPr>
                <w:bCs/>
              </w:rPr>
              <w:t>вательных организациях, расположенных в сел</w:t>
            </w:r>
            <w:r w:rsidRPr="00DB6B98">
              <w:rPr>
                <w:bCs/>
              </w:rPr>
              <w:t>ь</w:t>
            </w:r>
            <w:r w:rsidRPr="00DB6B98">
              <w:rPr>
                <w:bCs/>
              </w:rPr>
              <w:t xml:space="preserve">ской местности, условий для занятий физической </w:t>
            </w:r>
            <w:r w:rsidRPr="00DB6B98">
              <w:rPr>
                <w:bCs/>
              </w:rPr>
              <w:lastRenderedPageBreak/>
              <w:t>культурой и спортом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lastRenderedPageBreak/>
              <w:t>00020225097000000151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788 600,00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lastRenderedPageBreak/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00020225097050000151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788 600,00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Субсидии бюджетам на обеспечение развития и укрепления материально-технической базы д</w:t>
            </w:r>
            <w:r w:rsidRPr="00DB6B98">
              <w:rPr>
                <w:bCs/>
              </w:rPr>
              <w:t>о</w:t>
            </w:r>
            <w:r w:rsidRPr="00DB6B98">
              <w:rPr>
                <w:bCs/>
              </w:rPr>
              <w:t>мов культуры в населенных пунктах с числом жителей до 50 тысяч человек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00020225467000000151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470 200,00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00020225467050000151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470 200,00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00020225497000000151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1 981 703,51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Субсидии бюджетам муниципальных районов на реализацию мероприятий по обеспечению жил</w:t>
            </w:r>
            <w:r w:rsidRPr="00DB6B98">
              <w:rPr>
                <w:bCs/>
              </w:rPr>
              <w:t>ь</w:t>
            </w:r>
            <w:r w:rsidRPr="00DB6B98">
              <w:rPr>
                <w:bCs/>
              </w:rPr>
              <w:t>ем молодых семей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00020225497000000151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1 981 703,51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Субсидия бюджетам на поддержку отрасли кул</w:t>
            </w:r>
            <w:r w:rsidRPr="00DB6B98">
              <w:rPr>
                <w:bCs/>
              </w:rPr>
              <w:t>ь</w:t>
            </w:r>
            <w:r w:rsidRPr="00DB6B98">
              <w:rPr>
                <w:bCs/>
              </w:rPr>
              <w:t>туры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00020225519000000151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198 900,00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00020225519050000151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198 900,00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DB6B98">
              <w:rPr>
                <w:bCs/>
              </w:rPr>
              <w:t>Прочие субсидии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DB6B98">
              <w:rPr>
                <w:bCs/>
              </w:rPr>
              <w:t>00020229999000000151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36 861 980,00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A9266D">
              <w:rPr>
                <w:bCs/>
              </w:rPr>
              <w:t>Прочие субсидии бюджетам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00020229999050000151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36 861 980,00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CC563C" w:rsidRDefault="00EB7D6B" w:rsidP="00EB7D6B">
            <w:pPr>
              <w:jc w:val="both"/>
              <w:rPr>
                <w:b/>
                <w:bCs/>
              </w:rPr>
            </w:pPr>
            <w:r w:rsidRPr="00CC563C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C563C" w:rsidRDefault="00EB7D6B" w:rsidP="00EB7D6B">
            <w:pPr>
              <w:jc w:val="center"/>
              <w:rPr>
                <w:b/>
                <w:bCs/>
              </w:rPr>
            </w:pPr>
            <w:r w:rsidRPr="00CC563C">
              <w:rPr>
                <w:b/>
                <w:bCs/>
              </w:rPr>
              <w:t>00020230000000000151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276 096 163,61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муниципальных образов</w:t>
            </w:r>
            <w:r w:rsidRPr="00B85159">
              <w:rPr>
                <w:bCs/>
              </w:rPr>
              <w:t>а</w:t>
            </w:r>
            <w:r w:rsidRPr="00B85159">
              <w:rPr>
                <w:bCs/>
              </w:rPr>
              <w:t>ний на обеспечение мер социальной поддержки реабилитированных лиц и лиц, признанных п</w:t>
            </w:r>
            <w:r w:rsidRPr="00B85159">
              <w:rPr>
                <w:bCs/>
              </w:rPr>
              <w:t>о</w:t>
            </w:r>
            <w:r w:rsidRPr="00B85159">
              <w:rPr>
                <w:bCs/>
              </w:rPr>
              <w:t>страдавшими от политических репрессий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00020230013000000151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715 300,00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муниципальных районов на обеспечение мер социальной поддержки ре</w:t>
            </w:r>
            <w:r w:rsidRPr="00B85159">
              <w:rPr>
                <w:bCs/>
              </w:rPr>
              <w:t>а</w:t>
            </w:r>
            <w:r w:rsidRPr="00B85159">
              <w:rPr>
                <w:bCs/>
              </w:rPr>
              <w:t>билитированных лиц и лиц, признанных постр</w:t>
            </w:r>
            <w:r w:rsidRPr="00B85159">
              <w:rPr>
                <w:bCs/>
              </w:rPr>
              <w:t>а</w:t>
            </w:r>
            <w:r w:rsidRPr="00B85159">
              <w:rPr>
                <w:bCs/>
              </w:rPr>
              <w:t>давшими от политических репрессий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00020230013050000151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715 300,00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00614" w:rsidRDefault="00EB7D6B" w:rsidP="00EB7D6B">
            <w:pPr>
              <w:jc w:val="both"/>
            </w:pPr>
            <w:r w:rsidRPr="00500614">
              <w:t>Субвенции бюджетам муниципальных образов</w:t>
            </w:r>
            <w:r w:rsidRPr="00500614">
              <w:t>а</w:t>
            </w:r>
            <w:r w:rsidRPr="00500614">
              <w:t>ний на ежемесячное денежное вознаграждение за классное руководство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37620" w:rsidRDefault="00EB7D6B" w:rsidP="00EB7D6B">
            <w:pPr>
              <w:jc w:val="center"/>
            </w:pPr>
            <w:r w:rsidRPr="00C37620">
              <w:t>00020230021000000151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1 463 763,51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Default="00EB7D6B" w:rsidP="00EB7D6B">
            <w:pPr>
              <w:jc w:val="both"/>
            </w:pPr>
            <w:r w:rsidRPr="00500614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37620" w:rsidRDefault="00EB7D6B" w:rsidP="00EB7D6B">
            <w:pPr>
              <w:jc w:val="center"/>
            </w:pPr>
            <w:r w:rsidRPr="00C37620">
              <w:t>00020230021050000151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1 463 763,51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9E034B" w:rsidRDefault="00EB7D6B" w:rsidP="00EB7D6B">
            <w:pPr>
              <w:jc w:val="both"/>
            </w:pPr>
            <w:r w:rsidRPr="009E034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6039DD" w:rsidRDefault="00EB7D6B" w:rsidP="00EB7D6B">
            <w:pPr>
              <w:jc w:val="center"/>
            </w:pPr>
            <w:r w:rsidRPr="006039DD">
              <w:t>00020230024000000151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226 004 863,73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Default="00EB7D6B" w:rsidP="00EB7D6B">
            <w:pPr>
              <w:jc w:val="both"/>
            </w:pPr>
            <w:r w:rsidRPr="009E034B">
              <w:t>Субвенции бюджетам муниципальных районов на выполнение передаваемых полномочий суб</w:t>
            </w:r>
            <w:r w:rsidRPr="009E034B">
              <w:t>ъ</w:t>
            </w:r>
            <w:r w:rsidRPr="009E034B">
              <w:t>ектов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6039DD" w:rsidRDefault="00EB7D6B" w:rsidP="00EB7D6B">
            <w:pPr>
              <w:jc w:val="center"/>
            </w:pPr>
            <w:r w:rsidRPr="006039DD">
              <w:t>00020230024050000151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226 004 863,73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316A03" w:rsidRDefault="00EB7D6B" w:rsidP="00EB7D6B">
            <w:pPr>
              <w:jc w:val="both"/>
            </w:pPr>
            <w:r w:rsidRPr="00316A03">
              <w:t>Субвенции бюджетам на содержание ребенка в семье опекуна и приемной семье, а также возн</w:t>
            </w:r>
            <w:r w:rsidRPr="00316A03">
              <w:t>а</w:t>
            </w:r>
            <w:r w:rsidRPr="00316A03">
              <w:t>граждение, причитающееся приемному родителю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00020230027000000151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10 757 148,00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Default="00EB7D6B" w:rsidP="00EB7D6B">
            <w:pPr>
              <w:jc w:val="both"/>
            </w:pPr>
            <w:r w:rsidRPr="00316A03">
              <w:lastRenderedPageBreak/>
              <w:t>Субвенции бюджетам муниципальных районов на содержание ребенка в семье опекуна и прие</w:t>
            </w:r>
            <w:r w:rsidRPr="00316A03">
              <w:t>м</w:t>
            </w:r>
            <w:r w:rsidRPr="00316A03">
              <w:t>ной семье, а также вознаграждение, причита</w:t>
            </w:r>
            <w:r w:rsidRPr="00316A03">
              <w:t>ю</w:t>
            </w:r>
            <w:r w:rsidRPr="00316A03">
              <w:t>щееся приемному родителю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00020230027050000151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10 757 148,00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на компенсацию части платы, взимаемой с родителей (законных пре</w:t>
            </w:r>
            <w:r w:rsidRPr="00B85159">
              <w:rPr>
                <w:bCs/>
              </w:rPr>
              <w:t>д</w:t>
            </w:r>
            <w:r w:rsidRPr="00B85159">
              <w:rPr>
                <w:bCs/>
              </w:rPr>
              <w:t>ставителей) за присмотр и уход за детьми, пос</w:t>
            </w:r>
            <w:r w:rsidRPr="00B85159">
              <w:rPr>
                <w:bCs/>
              </w:rPr>
              <w:t>е</w:t>
            </w:r>
            <w:r w:rsidRPr="00B85159">
              <w:rPr>
                <w:bCs/>
              </w:rPr>
              <w:t>щающими образовательные организации, реал</w:t>
            </w:r>
            <w:r w:rsidRPr="00B85159">
              <w:rPr>
                <w:bCs/>
              </w:rPr>
              <w:t>и</w:t>
            </w:r>
            <w:r w:rsidRPr="00B85159">
              <w:rPr>
                <w:bCs/>
              </w:rPr>
              <w:t>зующие образовательные программы дошкольн</w:t>
            </w:r>
            <w:r w:rsidRPr="00B85159">
              <w:rPr>
                <w:bCs/>
              </w:rPr>
              <w:t>о</w:t>
            </w:r>
            <w:r w:rsidRPr="00B85159">
              <w:rPr>
                <w:bCs/>
              </w:rPr>
              <w:t>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00020230029000000151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1 350 000,00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муниципальных районов на компенсацию части платы, взимаемой с род</w:t>
            </w:r>
            <w:r w:rsidRPr="00B85159">
              <w:rPr>
                <w:bCs/>
              </w:rPr>
              <w:t>и</w:t>
            </w:r>
            <w:r w:rsidRPr="00B85159">
              <w:rPr>
                <w:bCs/>
              </w:rPr>
              <w:t>телей (законных представителей) за присмотр и уход за детьми, посещающими образовательные организации, реализующие образовательные пр</w:t>
            </w:r>
            <w:r w:rsidRPr="00B85159">
              <w:rPr>
                <w:bCs/>
              </w:rPr>
              <w:t>о</w:t>
            </w:r>
            <w:r w:rsidRPr="00B85159">
              <w:rPr>
                <w:bCs/>
              </w:rPr>
              <w:t>граммы дошкольного образования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00020230029050000151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1 350 000,00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муниципальных образов</w:t>
            </w:r>
            <w:r w:rsidRPr="00B85159">
              <w:rPr>
                <w:bCs/>
              </w:rPr>
              <w:t>а</w:t>
            </w:r>
            <w:r w:rsidRPr="00B85159">
              <w:rPr>
                <w:bCs/>
              </w:rPr>
              <w:t>ний на предоставление жилых помещений детям-сиротам и детям, оставшимся без попечения р</w:t>
            </w:r>
            <w:r w:rsidRPr="00B85159">
              <w:rPr>
                <w:bCs/>
              </w:rPr>
              <w:t>о</w:t>
            </w:r>
            <w:r w:rsidRPr="00B85159">
              <w:rPr>
                <w:bCs/>
              </w:rPr>
              <w:t>дителей, лицам из их числа по договорам найма специализированных жилых помещений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00020235082000000151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17 781 346,55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муниципальных районов на предоставление жилых помещений детям-сиротам и детям, оставшимся без попечения р</w:t>
            </w:r>
            <w:r w:rsidRPr="00B85159">
              <w:rPr>
                <w:bCs/>
              </w:rPr>
              <w:t>о</w:t>
            </w:r>
            <w:r w:rsidRPr="00B85159">
              <w:rPr>
                <w:bCs/>
              </w:rPr>
              <w:t>дителей, лицам из их числа по договорам найма специализированных жилых помещений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85159">
              <w:rPr>
                <w:bCs/>
              </w:rPr>
              <w:t>00020235082050000151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17 781 346,55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на осуществление перви</w:t>
            </w:r>
            <w:r w:rsidRPr="00B85159">
              <w:rPr>
                <w:bCs/>
              </w:rPr>
              <w:t>ч</w:t>
            </w:r>
            <w:r w:rsidRPr="00B85159">
              <w:rPr>
                <w:bCs/>
              </w:rPr>
              <w:t>ного воинского учета на территориях, где отсу</w:t>
            </w:r>
            <w:r w:rsidRPr="00B85159">
              <w:rPr>
                <w:bCs/>
              </w:rPr>
              <w:t>т</w:t>
            </w:r>
            <w:r w:rsidRPr="00B85159">
              <w:rPr>
                <w:bCs/>
              </w:rPr>
              <w:t>ствуют военные комиссариаты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0B4F71">
              <w:rPr>
                <w:bCs/>
              </w:rPr>
              <w:t>00020235118000000151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347 700,00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B85159">
              <w:rPr>
                <w:bCs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</w:t>
            </w:r>
            <w:r w:rsidRPr="00B85159">
              <w:rPr>
                <w:bCs/>
              </w:rPr>
              <w:t>а</w:t>
            </w:r>
            <w:r w:rsidRPr="00B85159">
              <w:rPr>
                <w:bCs/>
              </w:rPr>
              <w:t>риаты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0B4F71">
              <w:rPr>
                <w:bCs/>
              </w:rPr>
              <w:t>00020235118050000151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347 700,00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0B4F71">
              <w:rPr>
                <w:bCs/>
              </w:rPr>
              <w:t>Субвенции бюджетам на осуществление полн</w:t>
            </w:r>
            <w:r w:rsidRPr="000B4F71">
              <w:rPr>
                <w:bCs/>
              </w:rPr>
              <w:t>о</w:t>
            </w:r>
            <w:r w:rsidRPr="000B4F71">
              <w:rPr>
                <w:bCs/>
              </w:rPr>
              <w:t>мочий по составлению (изменению) списков ка</w:t>
            </w:r>
            <w:r w:rsidRPr="000B4F71">
              <w:rPr>
                <w:bCs/>
              </w:rPr>
              <w:t>н</w:t>
            </w:r>
            <w:r w:rsidRPr="000B4F71">
              <w:rPr>
                <w:bCs/>
              </w:rPr>
              <w:t>дидатов в присяжные заседатели федеральных судов общей юрисдикции в Российской Федер</w:t>
            </w:r>
            <w:r w:rsidRPr="000B4F71">
              <w:rPr>
                <w:bCs/>
              </w:rPr>
              <w:t>а</w:t>
            </w:r>
            <w:r w:rsidRPr="000B4F71">
              <w:rPr>
                <w:bCs/>
              </w:rPr>
              <w:t>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0B4F71">
              <w:rPr>
                <w:bCs/>
              </w:rPr>
              <w:t>00020235120000000151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394 825,33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0B4F71">
              <w:rPr>
                <w:bCs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0B4F71">
              <w:rPr>
                <w:bCs/>
              </w:rPr>
              <w:t>к</w:t>
            </w:r>
            <w:r w:rsidRPr="000B4F71">
              <w:rPr>
                <w:bCs/>
              </w:rPr>
              <w:t>ции в Российской Федерации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0B4F71">
              <w:rPr>
                <w:bCs/>
              </w:rPr>
              <w:t>00020235120050000151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394 825,33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0B4F71">
              <w:rPr>
                <w:bCs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0B4F71">
              <w:rPr>
                <w:bCs/>
              </w:rPr>
              <w:t>00020235250000000151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15 328 408,59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0B4F71">
              <w:rPr>
                <w:bCs/>
              </w:rPr>
              <w:t>Субвенции бюджетам муниципальных районов на оплату жилищно-коммунальных услуг о</w:t>
            </w:r>
            <w:r w:rsidRPr="000B4F71">
              <w:rPr>
                <w:bCs/>
              </w:rPr>
              <w:t>т</w:t>
            </w:r>
            <w:r w:rsidRPr="000B4F71">
              <w:rPr>
                <w:bCs/>
              </w:rPr>
              <w:t>дельным категориям граждан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0B4F71">
              <w:rPr>
                <w:bCs/>
              </w:rPr>
              <w:t>00020235250050000151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15 328 408,59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 xml:space="preserve">Субвенции бюджетам на обеспечение жильем </w:t>
            </w:r>
            <w:r w:rsidRPr="00745C69">
              <w:rPr>
                <w:bCs/>
              </w:rPr>
              <w:lastRenderedPageBreak/>
              <w:t>граждан, уволенных с военной службы (службы), и приравненных к ним лиц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lastRenderedPageBreak/>
              <w:t>00020235485000000151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380 607,90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lastRenderedPageBreak/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00020235485050000151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380 607,90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>Субвенции бюджетам на государственную рег</w:t>
            </w:r>
            <w:r w:rsidRPr="00745C69">
              <w:rPr>
                <w:bCs/>
              </w:rPr>
              <w:t>и</w:t>
            </w:r>
            <w:r w:rsidRPr="00745C69">
              <w:rPr>
                <w:bCs/>
              </w:rPr>
              <w:t>страцию актов гражданского состояния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00020235930000000151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1 357 200,00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>Субвенции бюджетам муниципальных районов на государственную регистрацию актов гражда</w:t>
            </w:r>
            <w:r w:rsidRPr="00745C69">
              <w:rPr>
                <w:bCs/>
              </w:rPr>
              <w:t>н</w:t>
            </w:r>
            <w:r w:rsidRPr="00745C69">
              <w:rPr>
                <w:bCs/>
              </w:rPr>
              <w:t>ского состояния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00020235930050000151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1 357 200,00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>Прочие субвенции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00020239999000000151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215 000,00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>Прочие субвенции бюджетам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00020239999050000151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215 000,00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CC563C" w:rsidRDefault="00EB7D6B" w:rsidP="00EB7D6B">
            <w:pPr>
              <w:jc w:val="both"/>
              <w:rPr>
                <w:b/>
                <w:bCs/>
              </w:rPr>
            </w:pPr>
            <w:r w:rsidRPr="00CC563C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C563C" w:rsidRDefault="00EB7D6B" w:rsidP="00EB7D6B">
            <w:pPr>
              <w:jc w:val="center"/>
              <w:rPr>
                <w:b/>
                <w:bCs/>
              </w:rPr>
            </w:pPr>
            <w:r w:rsidRPr="00CC563C">
              <w:rPr>
                <w:b/>
                <w:bCs/>
              </w:rPr>
              <w:t>00020240000000000151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14 083 927,00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>Межбюджетные трансферты, передаваемые бюджетам муниципальных образований на ос</w:t>
            </w:r>
            <w:r w:rsidRPr="00745C69">
              <w:rPr>
                <w:bCs/>
              </w:rPr>
              <w:t>у</w:t>
            </w:r>
            <w:r w:rsidRPr="00745C69">
              <w:rPr>
                <w:bCs/>
              </w:rPr>
              <w:t>ществление части полномочий по решению в</w:t>
            </w:r>
            <w:r w:rsidRPr="00745C69">
              <w:rPr>
                <w:bCs/>
              </w:rPr>
              <w:t>о</w:t>
            </w:r>
            <w:r w:rsidRPr="00745C69">
              <w:rPr>
                <w:bCs/>
              </w:rPr>
              <w:t>просов местного значения в соответствии с з</w:t>
            </w:r>
            <w:r w:rsidRPr="00745C69">
              <w:rPr>
                <w:bCs/>
              </w:rPr>
              <w:t>а</w:t>
            </w:r>
            <w:r w:rsidRPr="00745C69">
              <w:rPr>
                <w:bCs/>
              </w:rPr>
              <w:t>ключенными соглашениями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00020240014000000151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677 327,00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745C69">
              <w:rPr>
                <w:bCs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745C69">
              <w:rPr>
                <w:bCs/>
              </w:rPr>
              <w:t>т</w:t>
            </w:r>
            <w:r w:rsidRPr="00745C69">
              <w:rPr>
                <w:bCs/>
              </w:rPr>
              <w:t>ветствии с заключенными соглашениями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745C69">
              <w:rPr>
                <w:bCs/>
              </w:rPr>
              <w:t>00020240014050000151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677 327,00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0265A">
              <w:rPr>
                <w:bCs/>
              </w:rPr>
              <w:t>Прочие межбюджетные трансферты, передава</w:t>
            </w:r>
            <w:r w:rsidRPr="0050265A">
              <w:rPr>
                <w:bCs/>
              </w:rPr>
              <w:t>е</w:t>
            </w:r>
            <w:r w:rsidRPr="0050265A">
              <w:rPr>
                <w:bCs/>
              </w:rPr>
              <w:t>мые бюджетам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0265A">
              <w:rPr>
                <w:bCs/>
              </w:rPr>
              <w:t>00020249999000000151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13 406 600,00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0265A">
              <w:rPr>
                <w:bCs/>
              </w:rPr>
              <w:t>Прочие межбюджетные трансферты, передава</w:t>
            </w:r>
            <w:r w:rsidRPr="0050265A">
              <w:rPr>
                <w:bCs/>
              </w:rPr>
              <w:t>е</w:t>
            </w:r>
            <w:r w:rsidRPr="0050265A">
              <w:rPr>
                <w:bCs/>
              </w:rPr>
              <w:t>мые бюджетам муниципальных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B709B1">
              <w:rPr>
                <w:bCs/>
              </w:rPr>
              <w:t>00020249999050000151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13 406 600,00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CC563C" w:rsidRDefault="00EB7D6B" w:rsidP="00EB7D6B">
            <w:pPr>
              <w:jc w:val="both"/>
              <w:rPr>
                <w:b/>
                <w:bCs/>
              </w:rPr>
            </w:pPr>
            <w:r w:rsidRPr="00CC563C">
              <w:rPr>
                <w:b/>
                <w:bCs/>
              </w:rPr>
              <w:t>ДОХОДЫ БЮДЖЕТОВ БЮДЖЕТНОЙ С</w:t>
            </w:r>
            <w:r w:rsidRPr="00CC563C">
              <w:rPr>
                <w:b/>
                <w:bCs/>
              </w:rPr>
              <w:t>И</w:t>
            </w:r>
            <w:r w:rsidRPr="00CC563C">
              <w:rPr>
                <w:b/>
                <w:bCs/>
              </w:rPr>
              <w:t>СТЕМЫ РОССИЙСКОЙ ФЕДЕРАЦИИ ОТ ВОЗВРАТА БЮДЖЕТАМИ БЮДЖЕТНОЙ СИСТЕМЫ РОССИЙСКОЙ ФЕДЕРАЦИИ И ОРГАНИЗАЦИЯМИ ОСТАТКОВ СУБС</w:t>
            </w:r>
            <w:r w:rsidRPr="00CC563C">
              <w:rPr>
                <w:b/>
                <w:bCs/>
              </w:rPr>
              <w:t>И</w:t>
            </w:r>
            <w:r w:rsidRPr="00CC563C">
              <w:rPr>
                <w:b/>
                <w:bCs/>
              </w:rPr>
              <w:t>ДИЙ, СУБВЕНЦИЙ И ИНЫХ МЕЖБЮ</w:t>
            </w:r>
            <w:r w:rsidRPr="00CC563C">
              <w:rPr>
                <w:b/>
                <w:bCs/>
              </w:rPr>
              <w:t>Д</w:t>
            </w:r>
            <w:r w:rsidRPr="00CC563C">
              <w:rPr>
                <w:b/>
                <w:bCs/>
              </w:rPr>
              <w:t>ЖЕТНЫХ ТРАНСФЕРТОВ, ИМЕЮЩИХ ЦЕЛЕВОЕ НАЗНАЧЕНИЕ,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C563C" w:rsidRDefault="00EB7D6B" w:rsidP="00EB7D6B">
            <w:pPr>
              <w:jc w:val="center"/>
              <w:rPr>
                <w:b/>
                <w:bCs/>
              </w:rPr>
            </w:pPr>
            <w:r w:rsidRPr="00CC563C">
              <w:rPr>
                <w:b/>
                <w:bCs/>
              </w:rPr>
              <w:t>00021800000000000000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2 283 009,03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Доходы бюджетов бюджетной системы Росси</w:t>
            </w:r>
            <w:r w:rsidRPr="005355E3">
              <w:rPr>
                <w:bCs/>
              </w:rPr>
              <w:t>й</w:t>
            </w:r>
            <w:r w:rsidRPr="005355E3">
              <w:rPr>
                <w:bCs/>
              </w:rPr>
              <w:t>ской Федерации от возврата бюджетами бюдже</w:t>
            </w:r>
            <w:r w:rsidRPr="005355E3">
              <w:rPr>
                <w:bCs/>
              </w:rPr>
              <w:t>т</w:t>
            </w:r>
            <w:r w:rsidRPr="005355E3">
              <w:rPr>
                <w:bCs/>
              </w:rPr>
              <w:t>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00021800000000000151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1 869,57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Доходы бюджетов бюджетной системы Росси</w:t>
            </w:r>
            <w:r w:rsidRPr="005355E3">
              <w:rPr>
                <w:bCs/>
              </w:rPr>
              <w:t>й</w:t>
            </w:r>
            <w:r w:rsidRPr="005355E3">
              <w:rPr>
                <w:bCs/>
              </w:rPr>
              <w:t>ской Федерации от возврата организациями остатков субсидий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00021800000000000180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2 281 139,46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Доходы бюджетов муниципальных районов от возврата бюджетами бюджетной системы Ро</w:t>
            </w:r>
            <w:r w:rsidRPr="005355E3">
              <w:rPr>
                <w:bCs/>
              </w:rPr>
              <w:t>с</w:t>
            </w:r>
            <w:r w:rsidRPr="005355E3">
              <w:rPr>
                <w:bCs/>
              </w:rPr>
              <w:t>сийской Федерации остатков субсидий, субве</w:t>
            </w:r>
            <w:r w:rsidRPr="005355E3">
              <w:rPr>
                <w:bCs/>
              </w:rPr>
              <w:t>н</w:t>
            </w:r>
            <w:r w:rsidRPr="005355E3">
              <w:rPr>
                <w:bCs/>
              </w:rPr>
              <w:t>ций и иных межбюджетных трансфертов, име</w:t>
            </w:r>
            <w:r w:rsidRPr="005355E3">
              <w:rPr>
                <w:bCs/>
              </w:rPr>
              <w:t>ю</w:t>
            </w:r>
            <w:r w:rsidRPr="005355E3">
              <w:rPr>
                <w:bCs/>
              </w:rPr>
              <w:lastRenderedPageBreak/>
              <w:t>щих целевое назначение,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lastRenderedPageBreak/>
              <w:t>00021800000050000151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1 869,57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lastRenderedPageBreak/>
              <w:t>Доходы бюджетов муниципальных районов от возврата организациями остатков субсидий пр</w:t>
            </w:r>
            <w:r w:rsidRPr="005355E3">
              <w:rPr>
                <w:bCs/>
              </w:rPr>
              <w:t>о</w:t>
            </w:r>
            <w:r w:rsidRPr="005355E3">
              <w:rPr>
                <w:bCs/>
              </w:rPr>
              <w:t>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00021805000050000180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2 281 139,46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00021805020050000180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2 281 139,46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355E3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</w:t>
            </w:r>
            <w:r w:rsidRPr="005355E3">
              <w:rPr>
                <w:bCs/>
              </w:rPr>
              <w:t>е</w:t>
            </w:r>
            <w:r w:rsidRPr="005355E3">
              <w:rPr>
                <w:bCs/>
              </w:rPr>
              <w:t>левое назначение, прошлых лет из бюджетов п</w:t>
            </w:r>
            <w:r w:rsidRPr="005355E3">
              <w:rPr>
                <w:bCs/>
              </w:rPr>
              <w:t>о</w:t>
            </w:r>
            <w:r w:rsidRPr="005355E3">
              <w:rPr>
                <w:bCs/>
              </w:rPr>
              <w:t>селений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00021860010050000151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1 869,57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7D6B" w:rsidRPr="00CC563C" w:rsidRDefault="00EB7D6B" w:rsidP="00EB7D6B">
            <w:pPr>
              <w:jc w:val="both"/>
              <w:rPr>
                <w:b/>
                <w:bCs/>
              </w:rPr>
            </w:pPr>
            <w:r w:rsidRPr="00CC563C">
              <w:rPr>
                <w:b/>
                <w:bCs/>
              </w:rPr>
              <w:t>ВОЗВРАТ ОСТАТКОВ СУБСИДИЙ, СУ</w:t>
            </w:r>
            <w:r w:rsidRPr="00CC563C">
              <w:rPr>
                <w:b/>
                <w:bCs/>
              </w:rPr>
              <w:t>Б</w:t>
            </w:r>
            <w:r w:rsidRPr="00CC563C">
              <w:rPr>
                <w:b/>
                <w:bCs/>
              </w:rPr>
              <w:t>ВЕНЦИЙ И ИНЫХ МЕЖБЮДЖЕТНЫХ ТРАНСФЕРТОВ, ИМЕЮЩИХ ЦЕЛЕВОЕ НАЗНАЧЕНИЕ, ПРОШЛЫХ ЛЕТ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CC563C" w:rsidRDefault="00EB7D6B" w:rsidP="00EB7D6B">
            <w:pPr>
              <w:jc w:val="center"/>
              <w:rPr>
                <w:b/>
                <w:bCs/>
              </w:rPr>
            </w:pPr>
            <w:r w:rsidRPr="00CC563C">
              <w:rPr>
                <w:b/>
                <w:bCs/>
              </w:rPr>
              <w:t>00021900000000000000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7D6B" w:rsidRPr="00997ABB" w:rsidRDefault="00EB7D6B" w:rsidP="00EB7D6B">
            <w:pPr>
              <w:jc w:val="center"/>
              <w:rPr>
                <w:b/>
                <w:bCs/>
              </w:rPr>
            </w:pPr>
            <w:r w:rsidRPr="00997ABB">
              <w:rPr>
                <w:b/>
                <w:bCs/>
              </w:rPr>
              <w:t>-3 485 093,87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409B7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</w:t>
            </w:r>
            <w:r w:rsidRPr="005355E3">
              <w:rPr>
                <w:bCs/>
              </w:rPr>
              <w:t>и</w:t>
            </w:r>
            <w:r w:rsidRPr="005355E3">
              <w:rPr>
                <w:bCs/>
              </w:rPr>
              <w:t>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5409B7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00021900000050000151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-3 485 093,87</w:t>
            </w:r>
          </w:p>
        </w:tc>
      </w:tr>
      <w:tr w:rsidR="00EB7D6B" w:rsidRPr="005409B7" w:rsidTr="00EB7D6B"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B7D6B" w:rsidRPr="005355E3" w:rsidRDefault="00EB7D6B" w:rsidP="00EB7D6B">
            <w:pPr>
              <w:jc w:val="both"/>
              <w:rPr>
                <w:bCs/>
              </w:rPr>
            </w:pPr>
            <w:r w:rsidRPr="005355E3">
              <w:rPr>
                <w:bCs/>
              </w:rPr>
              <w:t>Возврат прочих остатков субсидий, субвенций и иных межбюджетных трансфертов, имеющих ц</w:t>
            </w:r>
            <w:r w:rsidRPr="005355E3">
              <w:rPr>
                <w:bCs/>
              </w:rPr>
              <w:t>е</w:t>
            </w:r>
            <w:r w:rsidRPr="005355E3">
              <w:rPr>
                <w:bCs/>
              </w:rPr>
              <w:t>левое назначение, прошлых лет из бюджетов м</w:t>
            </w:r>
            <w:r w:rsidRPr="005355E3">
              <w:rPr>
                <w:bCs/>
              </w:rPr>
              <w:t>у</w:t>
            </w:r>
            <w:r w:rsidRPr="005355E3">
              <w:rPr>
                <w:bCs/>
              </w:rPr>
              <w:t>ниципальных районов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Default="00EB7D6B" w:rsidP="00EB7D6B">
            <w:pPr>
              <w:jc w:val="center"/>
              <w:rPr>
                <w:bCs/>
              </w:rPr>
            </w:pPr>
            <w:r w:rsidRPr="005355E3">
              <w:rPr>
                <w:bCs/>
              </w:rPr>
              <w:t>00021960010050000151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7D6B" w:rsidRPr="00997ABB" w:rsidRDefault="00EB7D6B" w:rsidP="00EB7D6B">
            <w:pPr>
              <w:jc w:val="center"/>
              <w:rPr>
                <w:bCs/>
              </w:rPr>
            </w:pPr>
            <w:r w:rsidRPr="00997ABB">
              <w:rPr>
                <w:bCs/>
              </w:rPr>
              <w:t>-3 485 093,87</w:t>
            </w:r>
          </w:p>
        </w:tc>
      </w:tr>
    </w:tbl>
    <w:p w:rsidR="00EB7D6B" w:rsidRPr="00F119FB" w:rsidRDefault="00EB7D6B" w:rsidP="00EB7D6B">
      <w:pPr>
        <w:spacing w:line="240" w:lineRule="exact"/>
      </w:pPr>
    </w:p>
    <w:p w:rsidR="00EB5394" w:rsidRDefault="00EB5394" w:rsidP="00EB5394">
      <w:pPr>
        <w:rPr>
          <w:sz w:val="28"/>
          <w:szCs w:val="28"/>
        </w:rPr>
      </w:pPr>
    </w:p>
    <w:sectPr w:rsidR="00EB5394" w:rsidSect="00797B7E">
      <w:headerReference w:type="even" r:id="rId9"/>
      <w:headerReference w:type="default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361" w:rsidRDefault="00371361">
      <w:r>
        <w:separator/>
      </w:r>
    </w:p>
  </w:endnote>
  <w:endnote w:type="continuationSeparator" w:id="0">
    <w:p w:rsidR="00371361" w:rsidRDefault="00371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361" w:rsidRDefault="00371361">
      <w:r>
        <w:separator/>
      </w:r>
    </w:p>
  </w:footnote>
  <w:footnote w:type="continuationSeparator" w:id="0">
    <w:p w:rsidR="00371361" w:rsidRDefault="00371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394" w:rsidRDefault="00EB5394" w:rsidP="00FE124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B5394" w:rsidRDefault="00EB5394" w:rsidP="00FE1245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335037"/>
      <w:docPartObj>
        <w:docPartGallery w:val="Page Numbers (Top of Page)"/>
        <w:docPartUnique/>
      </w:docPartObj>
    </w:sdtPr>
    <w:sdtEndPr/>
    <w:sdtContent>
      <w:p w:rsidR="00EB5394" w:rsidRDefault="00EB539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051">
          <w:rPr>
            <w:noProof/>
          </w:rPr>
          <w:t>5</w:t>
        </w:r>
        <w:r>
          <w:fldChar w:fldCharType="end"/>
        </w:r>
      </w:p>
    </w:sdtContent>
  </w:sdt>
  <w:p w:rsidR="00EB5394" w:rsidRDefault="00EB53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A5282"/>
    <w:rsid w:val="001A7F71"/>
    <w:rsid w:val="001B13E8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1361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57EFC"/>
    <w:rsid w:val="00464051"/>
    <w:rsid w:val="00470BD9"/>
    <w:rsid w:val="00474C58"/>
    <w:rsid w:val="00484CC4"/>
    <w:rsid w:val="004A190D"/>
    <w:rsid w:val="004A5996"/>
    <w:rsid w:val="004A7412"/>
    <w:rsid w:val="004B734F"/>
    <w:rsid w:val="004B75D6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04F06"/>
    <w:rsid w:val="00612B0A"/>
    <w:rsid w:val="00616EE2"/>
    <w:rsid w:val="00623F0B"/>
    <w:rsid w:val="00633D3A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29DB"/>
    <w:rsid w:val="006D76B2"/>
    <w:rsid w:val="006E7316"/>
    <w:rsid w:val="006E7CA5"/>
    <w:rsid w:val="007161E4"/>
    <w:rsid w:val="00732A82"/>
    <w:rsid w:val="00745DB1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2F7C"/>
    <w:rsid w:val="007B3F68"/>
    <w:rsid w:val="007C66A6"/>
    <w:rsid w:val="007D1D2A"/>
    <w:rsid w:val="007D4016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7409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D72FE"/>
    <w:rsid w:val="008E5876"/>
    <w:rsid w:val="008F33CB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10AF"/>
    <w:rsid w:val="00D851C7"/>
    <w:rsid w:val="00D9042A"/>
    <w:rsid w:val="00D94051"/>
    <w:rsid w:val="00DA2C65"/>
    <w:rsid w:val="00DA3463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5394"/>
    <w:rsid w:val="00EB7D6B"/>
    <w:rsid w:val="00EC026D"/>
    <w:rsid w:val="00EC17E0"/>
    <w:rsid w:val="00ED1D13"/>
    <w:rsid w:val="00EE0CC6"/>
    <w:rsid w:val="00EE1234"/>
    <w:rsid w:val="00F06379"/>
    <w:rsid w:val="00F07E97"/>
    <w:rsid w:val="00F26CC4"/>
    <w:rsid w:val="00F37749"/>
    <w:rsid w:val="00F4694B"/>
    <w:rsid w:val="00F575F3"/>
    <w:rsid w:val="00F651A4"/>
    <w:rsid w:val="00F74216"/>
    <w:rsid w:val="00F81848"/>
    <w:rsid w:val="00F90FA3"/>
    <w:rsid w:val="00F955BC"/>
    <w:rsid w:val="00F978D0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EB5394"/>
    <w:pPr>
      <w:keepNext/>
      <w:widowControl w:val="0"/>
      <w:autoSpaceDE w:val="0"/>
      <w:autoSpaceDN w:val="0"/>
      <w:adjustRightInd w:val="0"/>
      <w:outlineLvl w:val="4"/>
    </w:pPr>
    <w:rPr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ind w:firstLine="720"/>
      <w:jc w:val="both"/>
      <w:outlineLvl w:val="5"/>
    </w:pPr>
    <w:rPr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EB5394"/>
    <w:pPr>
      <w:keepNext/>
      <w:widowControl w:val="0"/>
      <w:autoSpaceDE w:val="0"/>
      <w:autoSpaceDN w:val="0"/>
      <w:adjustRightInd w:val="0"/>
      <w:spacing w:line="360" w:lineRule="auto"/>
      <w:jc w:val="both"/>
      <w:outlineLvl w:val="8"/>
    </w:pPr>
    <w:rPr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EB5394"/>
    <w:rPr>
      <w:b/>
      <w:sz w:val="28"/>
      <w:lang w:val="x-none" w:eastAsia="x-none"/>
    </w:rPr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3316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EB5394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C026D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BE264B"/>
  </w:style>
  <w:style w:type="paragraph" w:customStyle="1" w:styleId="ab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c">
    <w:name w:val="Body Text Indent"/>
    <w:basedOn w:val="a"/>
    <w:rsid w:val="00DF4DED"/>
    <w:pPr>
      <w:spacing w:after="120"/>
      <w:ind w:left="283"/>
    </w:pPr>
  </w:style>
  <w:style w:type="table" w:styleId="ad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f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0">
    <w:name w:val="Title"/>
    <w:basedOn w:val="a"/>
    <w:link w:val="af1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1">
    <w:name w:val="Название Знак"/>
    <w:basedOn w:val="a0"/>
    <w:link w:val="af0"/>
    <w:rsid w:val="00276992"/>
    <w:rPr>
      <w:sz w:val="28"/>
    </w:rPr>
  </w:style>
  <w:style w:type="character" w:styleId="af2">
    <w:name w:val="Hyperlink"/>
    <w:uiPriority w:val="99"/>
    <w:rsid w:val="005D4543"/>
    <w:rPr>
      <w:color w:val="0000FF"/>
      <w:u w:val="single"/>
    </w:rPr>
  </w:style>
  <w:style w:type="paragraph" w:styleId="af3">
    <w:name w:val="footer"/>
    <w:basedOn w:val="a"/>
    <w:link w:val="af4"/>
    <w:rsid w:val="005A30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5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EB5394"/>
    <w:rPr>
      <w:b/>
      <w:bCs/>
      <w:sz w:val="28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EB5394"/>
    <w:rPr>
      <w:b/>
      <w:bCs/>
      <w:sz w:val="28"/>
      <w:lang w:val="x-none" w:eastAsia="x-none"/>
    </w:rPr>
  </w:style>
  <w:style w:type="paragraph" w:customStyle="1" w:styleId="font5">
    <w:name w:val="font5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6">
    <w:name w:val="font6"/>
    <w:basedOn w:val="a"/>
    <w:rsid w:val="00EB539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7">
    <w:name w:val="font7"/>
    <w:basedOn w:val="a"/>
    <w:rsid w:val="00EB539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EB539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7">
    <w:name w:val="xl7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8">
    <w:name w:val="xl7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79">
    <w:name w:val="xl79"/>
    <w:basedOn w:val="a"/>
    <w:rsid w:val="00EB5394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</w:rPr>
  </w:style>
  <w:style w:type="paragraph" w:customStyle="1" w:styleId="xl80">
    <w:name w:val="xl8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1">
    <w:name w:val="xl81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2">
    <w:name w:val="xl82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3">
    <w:name w:val="xl8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4">
    <w:name w:val="xl84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5">
    <w:name w:val="xl8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6">
    <w:name w:val="xl86"/>
    <w:basedOn w:val="a"/>
    <w:rsid w:val="00EB539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7">
    <w:name w:val="xl8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88">
    <w:name w:val="xl88"/>
    <w:basedOn w:val="a"/>
    <w:rsid w:val="00EB5394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89">
    <w:name w:val="xl89"/>
    <w:basedOn w:val="a"/>
    <w:rsid w:val="00EB539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0">
    <w:name w:val="xl9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1">
    <w:name w:val="xl9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2">
    <w:name w:val="xl92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93">
    <w:name w:val="xl93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4">
    <w:name w:val="xl94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6">
    <w:name w:val="xl9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97">
    <w:name w:val="xl9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9">
    <w:name w:val="xl99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01">
    <w:name w:val="xl101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02">
    <w:name w:val="xl102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3">
    <w:name w:val="xl103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07">
    <w:name w:val="xl10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08">
    <w:name w:val="xl108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  <w:u w:val="single"/>
    </w:rPr>
  </w:style>
  <w:style w:type="paragraph" w:customStyle="1" w:styleId="xl109">
    <w:name w:val="xl109"/>
    <w:basedOn w:val="a"/>
    <w:rsid w:val="00EB5394"/>
    <w:pPr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110">
    <w:name w:val="xl11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111">
    <w:name w:val="xl11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2">
    <w:name w:val="xl11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b/>
      <w:bCs/>
      <w:sz w:val="20"/>
      <w:szCs w:val="20"/>
    </w:rPr>
  </w:style>
  <w:style w:type="paragraph" w:customStyle="1" w:styleId="xl113">
    <w:name w:val="xl11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4">
    <w:name w:val="xl11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116">
    <w:name w:val="xl11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EB5394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118">
    <w:name w:val="xl118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19">
    <w:name w:val="xl11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20">
    <w:name w:val="xl12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1">
    <w:name w:val="xl121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2">
    <w:name w:val="xl122"/>
    <w:basedOn w:val="a"/>
    <w:rsid w:val="00EB539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rFonts w:ascii="Arial CYR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5">
    <w:name w:val="xl12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126">
    <w:name w:val="xl126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27">
    <w:name w:val="xl127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28">
    <w:name w:val="xl128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0">
    <w:name w:val="xl130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EB5394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2">
    <w:name w:val="xl132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133">
    <w:name w:val="xl133"/>
    <w:basedOn w:val="a"/>
    <w:rsid w:val="00EB5394"/>
    <w:pPr>
      <w:spacing w:before="100" w:beforeAutospacing="1" w:after="100" w:afterAutospacing="1"/>
    </w:pPr>
  </w:style>
  <w:style w:type="paragraph" w:customStyle="1" w:styleId="xl134">
    <w:name w:val="xl134"/>
    <w:basedOn w:val="a"/>
    <w:rsid w:val="00EB5394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135">
    <w:name w:val="xl135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36">
    <w:name w:val="xl136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EB5394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138">
    <w:name w:val="xl13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39">
    <w:name w:val="xl13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0">
    <w:name w:val="xl14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1">
    <w:name w:val="xl141"/>
    <w:basedOn w:val="a"/>
    <w:rsid w:val="00EB539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2">
    <w:name w:val="xl142"/>
    <w:basedOn w:val="a"/>
    <w:rsid w:val="00EB539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3">
    <w:name w:val="xl143"/>
    <w:basedOn w:val="a"/>
    <w:rsid w:val="00EB539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4">
    <w:name w:val="xl144"/>
    <w:basedOn w:val="a"/>
    <w:rsid w:val="00EB53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5">
    <w:name w:val="xl145"/>
    <w:basedOn w:val="a"/>
    <w:rsid w:val="00EB53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6">
    <w:name w:val="xl146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7">
    <w:name w:val="xl147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48">
    <w:name w:val="xl148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49">
    <w:name w:val="xl149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0">
    <w:name w:val="xl150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2">
    <w:name w:val="xl152"/>
    <w:basedOn w:val="a"/>
    <w:rsid w:val="00EB53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3">
    <w:name w:val="xl153"/>
    <w:basedOn w:val="a"/>
    <w:rsid w:val="00EB539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  <w:style w:type="paragraph" w:customStyle="1" w:styleId="xl154">
    <w:name w:val="xl154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5">
    <w:name w:val="xl155"/>
    <w:basedOn w:val="a"/>
    <w:rsid w:val="00EB53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6">
    <w:name w:val="xl156"/>
    <w:basedOn w:val="a"/>
    <w:rsid w:val="00EB53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EB53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B110E-FA08-45AE-A800-649F30A84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6</cp:revision>
  <cp:lastPrinted>2019-06-04T14:13:00Z</cp:lastPrinted>
  <dcterms:created xsi:type="dcterms:W3CDTF">2019-06-03T13:47:00Z</dcterms:created>
  <dcterms:modified xsi:type="dcterms:W3CDTF">2019-06-04T14:14:00Z</dcterms:modified>
</cp:coreProperties>
</file>